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BE6" w:rsidRDefault="00A97BE6" w:rsidP="00A97BE6">
      <w:pPr>
        <w:pStyle w:val="a6"/>
        <w:rPr>
          <w:b w:val="0"/>
          <w:bCs/>
        </w:rPr>
      </w:pPr>
      <w:r w:rsidRPr="00BB7EE5">
        <w:rPr>
          <w:b w:val="0"/>
        </w:rPr>
        <w:object w:dxaOrig="1087" w:dyaOrig="1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53.25pt" o:ole="" fillcolor="window">
            <v:imagedata r:id="rId8" o:title=""/>
          </v:shape>
          <o:OLEObject Type="Embed" ProgID="Word.Picture.8" ShapeID="_x0000_i1025" DrawAspect="Content" ObjectID="_1817908684" r:id="rId9"/>
        </w:object>
      </w:r>
    </w:p>
    <w:p w:rsidR="00A97BE6" w:rsidRDefault="00A97BE6" w:rsidP="00A97BE6">
      <w:pPr>
        <w:pStyle w:val="a6"/>
        <w:rPr>
          <w:b w:val="0"/>
          <w:bCs/>
        </w:rPr>
      </w:pPr>
    </w:p>
    <w:p w:rsidR="00951489" w:rsidRPr="00951489" w:rsidRDefault="00951489" w:rsidP="00951489">
      <w:pPr>
        <w:jc w:val="center"/>
        <w:rPr>
          <w:rFonts w:eastAsia="Calibri"/>
          <w:b/>
        </w:rPr>
      </w:pPr>
      <w:r w:rsidRPr="00951489">
        <w:rPr>
          <w:rFonts w:eastAsia="Calibri"/>
          <w:b/>
        </w:rPr>
        <w:t>«КУЛŐМДIН» МУНИЦИПАЛЬНŐЙ РАЙОНСА СŐВЕТ</w:t>
      </w:r>
    </w:p>
    <w:p w:rsidR="00951489" w:rsidRPr="00951489" w:rsidRDefault="00951489" w:rsidP="00951489">
      <w:pPr>
        <w:jc w:val="center"/>
        <w:rPr>
          <w:rFonts w:eastAsia="Calibri"/>
          <w:b/>
        </w:rPr>
      </w:pPr>
      <w:r w:rsidRPr="00951489">
        <w:rPr>
          <w:rFonts w:eastAsia="Calibri"/>
          <w:b/>
        </w:rPr>
        <w:t>СОВЕТ МУНИЦИПАЛЬНОГО РАЙОНА</w:t>
      </w:r>
    </w:p>
    <w:p w:rsidR="00951489" w:rsidRPr="00951489" w:rsidRDefault="00951489" w:rsidP="00951489">
      <w:pPr>
        <w:jc w:val="center"/>
        <w:rPr>
          <w:rFonts w:eastAsia="Calibri"/>
          <w:b/>
        </w:rPr>
      </w:pPr>
      <w:r w:rsidRPr="00951489">
        <w:rPr>
          <w:rFonts w:eastAsia="Calibri"/>
          <w:b/>
        </w:rPr>
        <w:t>«УСТЬ-КУЛОМСКИЙ»</w:t>
      </w:r>
    </w:p>
    <w:p w:rsidR="00951489" w:rsidRPr="00951489" w:rsidRDefault="00951489" w:rsidP="00951489">
      <w:pPr>
        <w:jc w:val="center"/>
        <w:rPr>
          <w:rFonts w:eastAsia="Calibri"/>
          <w:b/>
        </w:rPr>
      </w:pPr>
    </w:p>
    <w:p w:rsidR="00951489" w:rsidRPr="00951489" w:rsidRDefault="00951489" w:rsidP="00951489">
      <w:pPr>
        <w:jc w:val="center"/>
        <w:rPr>
          <w:rFonts w:eastAsia="Calibri"/>
          <w:b/>
        </w:rPr>
      </w:pPr>
      <w:r w:rsidRPr="00951489">
        <w:rPr>
          <w:rFonts w:eastAsia="Calibri"/>
          <w:b/>
        </w:rPr>
        <w:t>К Ы В К Ō Р Т Ō Д</w:t>
      </w:r>
    </w:p>
    <w:p w:rsidR="00951489" w:rsidRPr="00951489" w:rsidRDefault="00951489" w:rsidP="00951489">
      <w:pPr>
        <w:jc w:val="center"/>
        <w:rPr>
          <w:rFonts w:eastAsia="Calibri"/>
          <w:b/>
        </w:rPr>
      </w:pPr>
      <w:r w:rsidRPr="00951489">
        <w:rPr>
          <w:rFonts w:eastAsia="Calibri"/>
          <w:b/>
        </w:rPr>
        <w:t>Р Е Ш Е Н И Е</w:t>
      </w:r>
    </w:p>
    <w:p w:rsidR="00951489" w:rsidRPr="00951489" w:rsidRDefault="00951489" w:rsidP="00951489">
      <w:pPr>
        <w:jc w:val="center"/>
        <w:rPr>
          <w:rFonts w:eastAsia="Calibri"/>
          <w:b/>
        </w:rPr>
      </w:pPr>
      <w:r w:rsidRPr="00951489">
        <w:rPr>
          <w:rFonts w:eastAsia="Calibri"/>
          <w:b/>
        </w:rPr>
        <w:t>XXXVI заседание VII созыва</w:t>
      </w:r>
    </w:p>
    <w:p w:rsidR="00951489" w:rsidRPr="00951489" w:rsidRDefault="00951489" w:rsidP="00951489">
      <w:pPr>
        <w:jc w:val="both"/>
        <w:rPr>
          <w:rFonts w:eastAsia="Calibri"/>
          <w:b/>
        </w:rPr>
      </w:pPr>
    </w:p>
    <w:p w:rsidR="00951489" w:rsidRPr="00951489" w:rsidRDefault="00951489" w:rsidP="00951489">
      <w:pPr>
        <w:jc w:val="both"/>
        <w:rPr>
          <w:rFonts w:eastAsia="Calibri"/>
          <w:sz w:val="28"/>
          <w:szCs w:val="28"/>
          <w:u w:val="single"/>
        </w:rPr>
      </w:pPr>
      <w:r w:rsidRPr="00951489">
        <w:rPr>
          <w:rFonts w:eastAsia="Calibri"/>
          <w:sz w:val="28"/>
          <w:szCs w:val="28"/>
          <w:u w:val="single"/>
        </w:rPr>
        <w:t>28 августа 2025 года  № XXXVI-62</w:t>
      </w:r>
      <w:r>
        <w:rPr>
          <w:rFonts w:eastAsia="Calibri"/>
          <w:sz w:val="28"/>
          <w:szCs w:val="28"/>
          <w:u w:val="single"/>
        </w:rPr>
        <w:t>9</w:t>
      </w:r>
    </w:p>
    <w:p w:rsidR="00A97BE6" w:rsidRPr="00951489" w:rsidRDefault="00951489" w:rsidP="00951489">
      <w:pPr>
        <w:jc w:val="both"/>
        <w:rPr>
          <w:sz w:val="20"/>
          <w:szCs w:val="20"/>
        </w:rPr>
      </w:pPr>
      <w:r w:rsidRPr="00951489">
        <w:rPr>
          <w:rFonts w:eastAsia="Calibri"/>
          <w:sz w:val="20"/>
          <w:szCs w:val="20"/>
        </w:rPr>
        <w:t>Усть-Кулом, Усть-Куломский район, Республика Коми</w:t>
      </w:r>
    </w:p>
    <w:p w:rsidR="00FE296B" w:rsidRPr="00514B4B" w:rsidRDefault="00FE296B" w:rsidP="00FE296B">
      <w:pPr>
        <w:rPr>
          <w:sz w:val="18"/>
          <w:szCs w:val="18"/>
        </w:rPr>
      </w:pPr>
    </w:p>
    <w:p w:rsidR="00814DDC" w:rsidRDefault="003743B6" w:rsidP="003743B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514B4B">
        <w:rPr>
          <w:sz w:val="28"/>
          <w:szCs w:val="28"/>
        </w:rPr>
        <w:t xml:space="preserve">О внесении </w:t>
      </w:r>
      <w:r w:rsidR="001E7D38" w:rsidRPr="00514B4B">
        <w:rPr>
          <w:sz w:val="28"/>
          <w:szCs w:val="28"/>
        </w:rPr>
        <w:t xml:space="preserve"> изменений </w:t>
      </w:r>
      <w:r w:rsidRPr="00514B4B">
        <w:rPr>
          <w:sz w:val="28"/>
          <w:szCs w:val="28"/>
        </w:rPr>
        <w:t xml:space="preserve">в </w:t>
      </w:r>
      <w:hyperlink r:id="rId10" w:history="1">
        <w:r w:rsidRPr="00514B4B">
          <w:rPr>
            <w:sz w:val="28"/>
            <w:szCs w:val="28"/>
          </w:rPr>
          <w:t>решение</w:t>
        </w:r>
      </w:hyperlink>
      <w:r w:rsidRPr="00514B4B">
        <w:rPr>
          <w:sz w:val="28"/>
          <w:szCs w:val="28"/>
        </w:rPr>
        <w:t xml:space="preserve"> Совета муниципально</w:t>
      </w:r>
      <w:r w:rsidR="00814DDC">
        <w:rPr>
          <w:sz w:val="28"/>
          <w:szCs w:val="28"/>
        </w:rPr>
        <w:t>го района</w:t>
      </w:r>
    </w:p>
    <w:p w:rsidR="00814DDC" w:rsidRDefault="00814DDC" w:rsidP="003743B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"Усть-Куломский" от 06 декабря 2024</w:t>
      </w:r>
      <w:r w:rsidR="003743B6" w:rsidRPr="00514B4B">
        <w:rPr>
          <w:sz w:val="28"/>
          <w:szCs w:val="28"/>
        </w:rPr>
        <w:t xml:space="preserve"> года </w:t>
      </w:r>
      <w:r w:rsidR="00A97BE6">
        <w:rPr>
          <w:sz w:val="28"/>
          <w:szCs w:val="28"/>
        </w:rPr>
        <w:t>№</w:t>
      </w:r>
      <w:r w:rsidR="003743B6" w:rsidRPr="00514B4B">
        <w:rPr>
          <w:sz w:val="28"/>
          <w:szCs w:val="28"/>
        </w:rPr>
        <w:t xml:space="preserve"> XX</w:t>
      </w:r>
      <w:r>
        <w:rPr>
          <w:sz w:val="28"/>
          <w:szCs w:val="28"/>
          <w:lang w:val="en-US"/>
        </w:rPr>
        <w:t>XI</w:t>
      </w:r>
      <w:r w:rsidR="003743B6" w:rsidRPr="00514B4B">
        <w:rPr>
          <w:sz w:val="28"/>
          <w:szCs w:val="28"/>
        </w:rPr>
        <w:t>I</w:t>
      </w:r>
      <w:r>
        <w:rPr>
          <w:sz w:val="28"/>
          <w:szCs w:val="28"/>
        </w:rPr>
        <w:t>I-572</w:t>
      </w:r>
      <w:r w:rsidR="003743B6" w:rsidRPr="00514B4B">
        <w:rPr>
          <w:sz w:val="28"/>
          <w:szCs w:val="28"/>
        </w:rPr>
        <w:t xml:space="preserve"> </w:t>
      </w:r>
    </w:p>
    <w:p w:rsidR="00DD1DFA" w:rsidRDefault="003743B6" w:rsidP="003743B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514B4B">
        <w:rPr>
          <w:sz w:val="28"/>
          <w:szCs w:val="28"/>
        </w:rPr>
        <w:t>"Об утверждении Положения о порядке предоставления жилых помещений муниципального жилищного фонда коммерческого использования"</w:t>
      </w:r>
      <w:r w:rsidR="00DD1DFA">
        <w:rPr>
          <w:sz w:val="28"/>
          <w:szCs w:val="28"/>
        </w:rPr>
        <w:t xml:space="preserve"> </w:t>
      </w:r>
    </w:p>
    <w:p w:rsidR="00FE296B" w:rsidRPr="00514B4B" w:rsidRDefault="00FE296B" w:rsidP="00FE296B">
      <w:pPr>
        <w:rPr>
          <w:sz w:val="18"/>
          <w:szCs w:val="18"/>
        </w:rPr>
      </w:pPr>
    </w:p>
    <w:p w:rsidR="00FE296B" w:rsidRPr="00514B4B" w:rsidRDefault="00FE296B" w:rsidP="00FE296B">
      <w:pPr>
        <w:rPr>
          <w:sz w:val="18"/>
          <w:szCs w:val="18"/>
        </w:rPr>
      </w:pPr>
    </w:p>
    <w:p w:rsidR="00FE296B" w:rsidRPr="00514B4B" w:rsidRDefault="00FE296B" w:rsidP="00DD1DFA">
      <w:pPr>
        <w:ind w:firstLine="709"/>
        <w:jc w:val="both"/>
        <w:rPr>
          <w:sz w:val="28"/>
          <w:szCs w:val="28"/>
        </w:rPr>
      </w:pPr>
      <w:r w:rsidRPr="00514B4B">
        <w:rPr>
          <w:sz w:val="28"/>
          <w:szCs w:val="28"/>
        </w:rPr>
        <w:t xml:space="preserve">В соответствии с Жилищным </w:t>
      </w:r>
      <w:hyperlink r:id="rId11" w:history="1">
        <w:r w:rsidRPr="00514B4B">
          <w:rPr>
            <w:sz w:val="28"/>
            <w:szCs w:val="28"/>
          </w:rPr>
          <w:t>кодексом</w:t>
        </w:r>
      </w:hyperlink>
      <w:r w:rsidRPr="00514B4B">
        <w:rPr>
          <w:sz w:val="28"/>
          <w:szCs w:val="28"/>
        </w:rPr>
        <w:t xml:space="preserve"> Российской Федерации Совет муниципального района "Усть-Куломский" решил:</w:t>
      </w:r>
    </w:p>
    <w:p w:rsidR="003743B6" w:rsidRPr="00514B4B" w:rsidRDefault="003743B6" w:rsidP="00DD1DF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4B4B">
        <w:rPr>
          <w:sz w:val="28"/>
          <w:szCs w:val="28"/>
        </w:rPr>
        <w:t xml:space="preserve">  </w:t>
      </w:r>
      <w:r w:rsidR="00FE296B" w:rsidRPr="00514B4B">
        <w:rPr>
          <w:sz w:val="28"/>
          <w:szCs w:val="28"/>
        </w:rPr>
        <w:t>1</w:t>
      </w:r>
      <w:r w:rsidRPr="00514B4B">
        <w:rPr>
          <w:sz w:val="28"/>
          <w:szCs w:val="28"/>
        </w:rPr>
        <w:t xml:space="preserve">. Внести в </w:t>
      </w:r>
      <w:hyperlink r:id="rId12" w:history="1">
        <w:r w:rsidRPr="00514B4B">
          <w:rPr>
            <w:sz w:val="28"/>
            <w:szCs w:val="28"/>
          </w:rPr>
          <w:t>решение</w:t>
        </w:r>
      </w:hyperlink>
      <w:r w:rsidRPr="00514B4B">
        <w:rPr>
          <w:sz w:val="28"/>
          <w:szCs w:val="28"/>
        </w:rPr>
        <w:t xml:space="preserve"> Совета муниципально</w:t>
      </w:r>
      <w:r w:rsidR="006616A4">
        <w:rPr>
          <w:sz w:val="28"/>
          <w:szCs w:val="28"/>
        </w:rPr>
        <w:t>го района "Усть-Куломский" от 06 декабря 2024</w:t>
      </w:r>
      <w:r w:rsidRPr="00514B4B">
        <w:rPr>
          <w:sz w:val="28"/>
          <w:szCs w:val="28"/>
        </w:rPr>
        <w:t xml:space="preserve"> года N XX</w:t>
      </w:r>
      <w:r w:rsidR="006616A4">
        <w:rPr>
          <w:sz w:val="28"/>
          <w:szCs w:val="28"/>
          <w:lang w:val="en-US"/>
        </w:rPr>
        <w:t>XI</w:t>
      </w:r>
      <w:r w:rsidR="006616A4">
        <w:rPr>
          <w:sz w:val="28"/>
          <w:szCs w:val="28"/>
        </w:rPr>
        <w:t>II-572</w:t>
      </w:r>
      <w:r w:rsidRPr="00514B4B">
        <w:rPr>
          <w:sz w:val="28"/>
          <w:szCs w:val="28"/>
        </w:rPr>
        <w:t xml:space="preserve"> "Об утверждении Положения о порядке предоставления жилых помещений муниципального жилищного фонда коммерческого использования" </w:t>
      </w:r>
      <w:r w:rsidR="00DD1DFA">
        <w:rPr>
          <w:sz w:val="28"/>
          <w:szCs w:val="28"/>
        </w:rPr>
        <w:t>(</w:t>
      </w:r>
      <w:r w:rsidR="002C25B3">
        <w:rPr>
          <w:sz w:val="28"/>
          <w:szCs w:val="28"/>
        </w:rPr>
        <w:t>далее - решение</w:t>
      </w:r>
      <w:r w:rsidR="00DD1DFA">
        <w:rPr>
          <w:sz w:val="28"/>
          <w:szCs w:val="28"/>
        </w:rPr>
        <w:t>)</w:t>
      </w:r>
      <w:r w:rsidR="00DD1DFA" w:rsidRPr="00514B4B">
        <w:rPr>
          <w:sz w:val="28"/>
          <w:szCs w:val="28"/>
        </w:rPr>
        <w:t xml:space="preserve"> </w:t>
      </w:r>
      <w:r w:rsidRPr="00514B4B">
        <w:rPr>
          <w:sz w:val="28"/>
          <w:szCs w:val="28"/>
        </w:rPr>
        <w:t>следующие изменения:</w:t>
      </w:r>
    </w:p>
    <w:p w:rsidR="003743B6" w:rsidRPr="00514B4B" w:rsidRDefault="003743B6" w:rsidP="00DD1DF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4B4B">
        <w:rPr>
          <w:sz w:val="28"/>
          <w:szCs w:val="28"/>
        </w:rPr>
        <w:tab/>
        <w:t xml:space="preserve">В </w:t>
      </w:r>
      <w:hyperlink r:id="rId13" w:history="1">
        <w:r w:rsidRPr="00514B4B">
          <w:rPr>
            <w:sz w:val="28"/>
            <w:szCs w:val="28"/>
          </w:rPr>
          <w:t>Положении</w:t>
        </w:r>
      </w:hyperlink>
      <w:r w:rsidRPr="00514B4B">
        <w:rPr>
          <w:sz w:val="28"/>
          <w:szCs w:val="28"/>
        </w:rPr>
        <w:t xml:space="preserve"> о порядке предоставления жилых помещений муниципального жилищного фонда коммерческого использования, утвержденном решением:</w:t>
      </w:r>
    </w:p>
    <w:p w:rsidR="003743B6" w:rsidRDefault="001C153F" w:rsidP="006616A4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sz w:val="28"/>
          <w:szCs w:val="28"/>
        </w:rPr>
      </w:pPr>
      <w:hyperlink r:id="rId14" w:history="1">
        <w:r w:rsidR="003743B6" w:rsidRPr="00514B4B">
          <w:rPr>
            <w:sz w:val="28"/>
            <w:szCs w:val="28"/>
          </w:rPr>
          <w:t>пункт 4.1</w:t>
        </w:r>
      </w:hyperlink>
      <w:r w:rsidR="006616A4">
        <w:rPr>
          <w:sz w:val="28"/>
          <w:szCs w:val="28"/>
        </w:rPr>
        <w:t xml:space="preserve"> раздела 4</w:t>
      </w:r>
      <w:r w:rsidR="003743B6" w:rsidRPr="00514B4B">
        <w:rPr>
          <w:sz w:val="28"/>
          <w:szCs w:val="28"/>
        </w:rPr>
        <w:t xml:space="preserve"> изложить в следующей редакции:</w:t>
      </w:r>
    </w:p>
    <w:p w:rsidR="00DB3F9A" w:rsidRPr="00951489" w:rsidRDefault="005F055A" w:rsidP="00DB3F9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«</w:t>
      </w:r>
      <w:r w:rsidR="006616A4" w:rsidRPr="00514B4B">
        <w:rPr>
          <w:sz w:val="28"/>
          <w:szCs w:val="28"/>
        </w:rPr>
        <w:t>Нанимателем жилого помещения по договору коммерческого н</w:t>
      </w:r>
      <w:r w:rsidR="006616A4">
        <w:rPr>
          <w:sz w:val="28"/>
          <w:szCs w:val="28"/>
        </w:rPr>
        <w:t>айма жилого помещения являются</w:t>
      </w:r>
      <w:r w:rsidR="006616A4" w:rsidRPr="00514B4B">
        <w:rPr>
          <w:sz w:val="28"/>
          <w:szCs w:val="28"/>
        </w:rPr>
        <w:t xml:space="preserve"> работники государственных учреждений Республики Коми и работники государственных унитарных предприятий Республики Коми в сфере здравоохранения, осуществляющих свою деятельность на территории муниципального обр</w:t>
      </w:r>
      <w:r w:rsidR="006616A4">
        <w:rPr>
          <w:sz w:val="28"/>
          <w:szCs w:val="28"/>
        </w:rPr>
        <w:t>азования муниципального района «Усть-Куломский» Республик</w:t>
      </w:r>
      <w:r w:rsidR="005A34A0">
        <w:rPr>
          <w:sz w:val="28"/>
          <w:szCs w:val="28"/>
        </w:rPr>
        <w:t>и</w:t>
      </w:r>
      <w:r w:rsidR="006616A4">
        <w:rPr>
          <w:sz w:val="28"/>
          <w:szCs w:val="28"/>
        </w:rPr>
        <w:t xml:space="preserve"> Коми</w:t>
      </w:r>
      <w:r w:rsidR="006616A4" w:rsidRPr="00514B4B">
        <w:rPr>
          <w:sz w:val="28"/>
          <w:szCs w:val="28"/>
        </w:rPr>
        <w:t>, по ходатайствам  руководителя</w:t>
      </w:r>
      <w:r w:rsidR="006616A4">
        <w:rPr>
          <w:sz w:val="28"/>
          <w:szCs w:val="28"/>
        </w:rPr>
        <w:t xml:space="preserve"> </w:t>
      </w:r>
      <w:r w:rsidR="006616A4" w:rsidRPr="00514B4B">
        <w:rPr>
          <w:sz w:val="28"/>
          <w:szCs w:val="28"/>
        </w:rPr>
        <w:t>учр</w:t>
      </w:r>
      <w:r w:rsidR="006616A4">
        <w:rPr>
          <w:sz w:val="28"/>
          <w:szCs w:val="28"/>
        </w:rPr>
        <w:t xml:space="preserve">еждения или предприятия, </w:t>
      </w:r>
      <w:r w:rsidR="006616A4" w:rsidRPr="00514B4B">
        <w:rPr>
          <w:sz w:val="28"/>
          <w:szCs w:val="28"/>
        </w:rPr>
        <w:t>граждане,  избранные на выборные должности органов местного самоуправления муниципального обр</w:t>
      </w:r>
      <w:r w:rsidR="006616A4">
        <w:rPr>
          <w:sz w:val="28"/>
          <w:szCs w:val="28"/>
        </w:rPr>
        <w:t>азования муниципального района «</w:t>
      </w:r>
      <w:r w:rsidR="006616A4" w:rsidRPr="00514B4B">
        <w:rPr>
          <w:sz w:val="28"/>
          <w:szCs w:val="28"/>
        </w:rPr>
        <w:t>Усть-Куломский</w:t>
      </w:r>
      <w:r w:rsidR="006616A4">
        <w:rPr>
          <w:sz w:val="28"/>
          <w:szCs w:val="28"/>
        </w:rPr>
        <w:t>» Республики Коми</w:t>
      </w:r>
      <w:r w:rsidR="006616A4" w:rsidRPr="00514B4B">
        <w:rPr>
          <w:sz w:val="28"/>
          <w:szCs w:val="28"/>
        </w:rPr>
        <w:t>, граждане, замещающие должности муниципальной службы муниципального обр</w:t>
      </w:r>
      <w:r w:rsidR="006616A4">
        <w:rPr>
          <w:sz w:val="28"/>
          <w:szCs w:val="28"/>
        </w:rPr>
        <w:t>азования муниципального района «Усть-Куломский» Республики Коми</w:t>
      </w:r>
      <w:r w:rsidR="006616A4" w:rsidRPr="00514B4B">
        <w:rPr>
          <w:sz w:val="28"/>
          <w:szCs w:val="28"/>
        </w:rPr>
        <w:t>, граждане, замещающие  должности, не являющиеся должностями муниципальной службы  администрации муниципального района "Усть-Куломский», и ее отраслевых</w:t>
      </w:r>
      <w:r w:rsidR="002C25B3">
        <w:rPr>
          <w:sz w:val="28"/>
          <w:szCs w:val="28"/>
        </w:rPr>
        <w:t>,</w:t>
      </w:r>
      <w:r w:rsidR="006616A4" w:rsidRPr="00514B4B">
        <w:rPr>
          <w:sz w:val="28"/>
          <w:szCs w:val="28"/>
        </w:rPr>
        <w:t xml:space="preserve"> функциональных органов,  граждане, находящиеся в трудовых отношениях с муниципальными учреждениями муниципального образования муниципального района</w:t>
      </w:r>
      <w:r w:rsidR="006616A4">
        <w:rPr>
          <w:sz w:val="28"/>
          <w:szCs w:val="28"/>
        </w:rPr>
        <w:t xml:space="preserve"> «Усть-Куломский» </w:t>
      </w:r>
      <w:r w:rsidR="006616A4">
        <w:rPr>
          <w:sz w:val="28"/>
          <w:szCs w:val="28"/>
        </w:rPr>
        <w:lastRenderedPageBreak/>
        <w:t>Республики Коми</w:t>
      </w:r>
      <w:r w:rsidR="006616A4" w:rsidRPr="00514B4B">
        <w:rPr>
          <w:sz w:val="28"/>
          <w:szCs w:val="28"/>
        </w:rPr>
        <w:t>, не обеспеченные жилыми помещениями в соответствующем населенном пункте по месту работы (службы)</w:t>
      </w:r>
      <w:r w:rsidR="004378A0">
        <w:rPr>
          <w:sz w:val="28"/>
          <w:szCs w:val="28"/>
        </w:rPr>
        <w:t xml:space="preserve"> или </w:t>
      </w:r>
      <w:r>
        <w:rPr>
          <w:sz w:val="28"/>
          <w:szCs w:val="28"/>
        </w:rPr>
        <w:t>жилое помещение (</w:t>
      </w:r>
      <w:r w:rsidRPr="005F055A">
        <w:rPr>
          <w:sz w:val="28"/>
          <w:szCs w:val="28"/>
        </w:rPr>
        <w:t>квартира, и</w:t>
      </w:r>
      <w:r>
        <w:rPr>
          <w:sz w:val="28"/>
          <w:szCs w:val="28"/>
        </w:rPr>
        <w:t>ндивидуальны</w:t>
      </w:r>
      <w:r w:rsidR="002C25B3">
        <w:rPr>
          <w:sz w:val="28"/>
          <w:szCs w:val="28"/>
        </w:rPr>
        <w:t>й</w:t>
      </w:r>
      <w:r>
        <w:rPr>
          <w:sz w:val="28"/>
          <w:szCs w:val="28"/>
        </w:rPr>
        <w:t xml:space="preserve"> жилой дом, комната)</w:t>
      </w:r>
      <w:r w:rsidRPr="005F055A">
        <w:rPr>
          <w:sz w:val="28"/>
          <w:szCs w:val="28"/>
        </w:rPr>
        <w:t xml:space="preserve">  признано  непригодным для проживания, многоквартирный дом авар</w:t>
      </w:r>
      <w:r w:rsidR="002C25B3">
        <w:rPr>
          <w:sz w:val="28"/>
          <w:szCs w:val="28"/>
        </w:rPr>
        <w:t>ийным и подлежащим сносу</w:t>
      </w:r>
      <w:r w:rsidRPr="005F055A">
        <w:rPr>
          <w:sz w:val="28"/>
          <w:szCs w:val="28"/>
        </w:rPr>
        <w:t xml:space="preserve"> согласно постановлению Правительства РФ от 28.01.2006 N 47 "Об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домом"</w:t>
      </w:r>
      <w:r w:rsidR="002C25B3">
        <w:rPr>
          <w:sz w:val="28"/>
          <w:szCs w:val="28"/>
        </w:rPr>
        <w:t xml:space="preserve"> (далее – Постановление №47)</w:t>
      </w:r>
      <w:r w:rsidR="006616A4" w:rsidRPr="00514B4B">
        <w:rPr>
          <w:sz w:val="28"/>
          <w:szCs w:val="28"/>
        </w:rPr>
        <w:t xml:space="preserve">, граждане, проходящие военную  </w:t>
      </w:r>
      <w:r w:rsidR="006616A4" w:rsidRPr="00FA7601">
        <w:rPr>
          <w:sz w:val="28"/>
          <w:szCs w:val="28"/>
        </w:rPr>
        <w:t>службу в Вооруженных  Силах</w:t>
      </w:r>
      <w:r w:rsidR="006616A4" w:rsidRPr="00514B4B">
        <w:rPr>
          <w:sz w:val="28"/>
          <w:szCs w:val="28"/>
        </w:rPr>
        <w:t xml:space="preserve"> Российской Федерации, иные граждане,  участвующие в 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</w:t>
      </w:r>
      <w:r w:rsidR="006616A4">
        <w:rPr>
          <w:sz w:val="28"/>
          <w:szCs w:val="28"/>
        </w:rPr>
        <w:t xml:space="preserve"> (далее по тексту – участники СВО)</w:t>
      </w:r>
      <w:r w:rsidR="006616A4" w:rsidRPr="00514B4B">
        <w:rPr>
          <w:sz w:val="28"/>
          <w:szCs w:val="28"/>
        </w:rPr>
        <w:t>, и</w:t>
      </w:r>
      <w:r w:rsidR="006616A4">
        <w:rPr>
          <w:sz w:val="28"/>
          <w:szCs w:val="28"/>
        </w:rPr>
        <w:t xml:space="preserve"> члены их семей (супруга (супруг), несовершеннолетние дети, дети старше 18 лет, ставшие инвалидами до достижения ими возраста 18 лет, дети в возрасте до 23 лет, обучающиеся в образовательных организациях по очной форме обучения, лица, находящиеся на иждивении военнослужащих</w:t>
      </w:r>
      <w:r w:rsidR="006616A4" w:rsidRPr="00514B4B">
        <w:rPr>
          <w:sz w:val="28"/>
          <w:szCs w:val="28"/>
        </w:rPr>
        <w:t xml:space="preserve">), не обеспеченные жилыми помещениями в соответствующем населенном </w:t>
      </w:r>
      <w:r w:rsidR="006616A4">
        <w:rPr>
          <w:sz w:val="28"/>
          <w:szCs w:val="28"/>
        </w:rPr>
        <w:t xml:space="preserve">пункте по месту регистрации или </w:t>
      </w:r>
      <w:r>
        <w:rPr>
          <w:sz w:val="28"/>
          <w:szCs w:val="28"/>
        </w:rPr>
        <w:t>жилое помещение (</w:t>
      </w:r>
      <w:r w:rsidRPr="005F055A">
        <w:rPr>
          <w:sz w:val="28"/>
          <w:szCs w:val="28"/>
        </w:rPr>
        <w:t>квартира, и</w:t>
      </w:r>
      <w:r>
        <w:rPr>
          <w:sz w:val="28"/>
          <w:szCs w:val="28"/>
        </w:rPr>
        <w:t>ндивидуальны жилой дом, комната)</w:t>
      </w:r>
      <w:r w:rsidRPr="005F055A">
        <w:rPr>
          <w:sz w:val="28"/>
          <w:szCs w:val="28"/>
        </w:rPr>
        <w:t xml:space="preserve">  признано  непригодным для проживания, многоквартирный дом аварийны</w:t>
      </w:r>
      <w:r w:rsidR="002C25B3">
        <w:rPr>
          <w:sz w:val="28"/>
          <w:szCs w:val="28"/>
        </w:rPr>
        <w:t>м и подлежащим сносу согласно П</w:t>
      </w:r>
      <w:r w:rsidRPr="005F055A">
        <w:rPr>
          <w:sz w:val="28"/>
          <w:szCs w:val="28"/>
        </w:rPr>
        <w:t xml:space="preserve">остановлению </w:t>
      </w:r>
      <w:r w:rsidR="002C25B3">
        <w:rPr>
          <w:sz w:val="28"/>
          <w:szCs w:val="28"/>
        </w:rPr>
        <w:t>№47</w:t>
      </w:r>
      <w:r w:rsidR="006616A4">
        <w:rPr>
          <w:sz w:val="28"/>
          <w:szCs w:val="28"/>
        </w:rPr>
        <w:t>, инвалиды</w:t>
      </w:r>
      <w:r w:rsidR="006616A4" w:rsidRPr="00662F2E">
        <w:rPr>
          <w:sz w:val="28"/>
          <w:szCs w:val="28"/>
        </w:rPr>
        <w:t xml:space="preserve"> </w:t>
      </w:r>
      <w:r w:rsidR="006616A4">
        <w:rPr>
          <w:sz w:val="28"/>
          <w:szCs w:val="28"/>
          <w:lang w:val="en-US"/>
        </w:rPr>
        <w:t>I</w:t>
      </w:r>
      <w:r w:rsidR="006616A4">
        <w:rPr>
          <w:sz w:val="28"/>
          <w:szCs w:val="28"/>
        </w:rPr>
        <w:t xml:space="preserve"> и</w:t>
      </w:r>
      <w:r w:rsidR="006616A4" w:rsidRPr="00662F2E">
        <w:rPr>
          <w:sz w:val="28"/>
          <w:szCs w:val="28"/>
        </w:rPr>
        <w:t xml:space="preserve"> </w:t>
      </w:r>
      <w:r w:rsidR="006616A4">
        <w:rPr>
          <w:sz w:val="28"/>
          <w:szCs w:val="28"/>
          <w:lang w:val="en-US"/>
        </w:rPr>
        <w:t>II</w:t>
      </w:r>
      <w:r w:rsidR="006616A4">
        <w:rPr>
          <w:sz w:val="28"/>
          <w:szCs w:val="28"/>
        </w:rPr>
        <w:t xml:space="preserve"> группы </w:t>
      </w:r>
      <w:r>
        <w:rPr>
          <w:sz w:val="28"/>
          <w:szCs w:val="28"/>
        </w:rPr>
        <w:t>если</w:t>
      </w:r>
      <w:r w:rsidR="006616A4">
        <w:rPr>
          <w:sz w:val="28"/>
          <w:szCs w:val="28"/>
        </w:rPr>
        <w:t xml:space="preserve"> </w:t>
      </w:r>
      <w:r>
        <w:rPr>
          <w:sz w:val="28"/>
          <w:szCs w:val="28"/>
        </w:rPr>
        <w:t>жилое помещение (</w:t>
      </w:r>
      <w:r w:rsidRPr="005F055A">
        <w:rPr>
          <w:sz w:val="28"/>
          <w:szCs w:val="28"/>
        </w:rPr>
        <w:t>квартира, и</w:t>
      </w:r>
      <w:r>
        <w:rPr>
          <w:sz w:val="28"/>
          <w:szCs w:val="28"/>
        </w:rPr>
        <w:t>ндивидуальны</w:t>
      </w:r>
      <w:r w:rsidR="002C25B3">
        <w:rPr>
          <w:sz w:val="28"/>
          <w:szCs w:val="28"/>
        </w:rPr>
        <w:t>й</w:t>
      </w:r>
      <w:r>
        <w:rPr>
          <w:sz w:val="28"/>
          <w:szCs w:val="28"/>
        </w:rPr>
        <w:t xml:space="preserve"> жилой дом, комната)</w:t>
      </w:r>
      <w:r w:rsidRPr="005F055A">
        <w:rPr>
          <w:sz w:val="28"/>
          <w:szCs w:val="28"/>
        </w:rPr>
        <w:t xml:space="preserve">  признано  непригодным для проживания, многоквартирный д</w:t>
      </w:r>
      <w:r w:rsidR="002C25B3">
        <w:rPr>
          <w:sz w:val="28"/>
          <w:szCs w:val="28"/>
        </w:rPr>
        <w:t>ом аварийным и подлежащим сносу согласно П</w:t>
      </w:r>
      <w:r w:rsidRPr="005F055A">
        <w:rPr>
          <w:sz w:val="28"/>
          <w:szCs w:val="28"/>
        </w:rPr>
        <w:t xml:space="preserve">остановлению </w:t>
      </w:r>
      <w:r w:rsidR="002C25B3">
        <w:rPr>
          <w:sz w:val="28"/>
          <w:szCs w:val="28"/>
        </w:rPr>
        <w:t>№</w:t>
      </w:r>
      <w:r w:rsidRPr="005F055A">
        <w:rPr>
          <w:sz w:val="28"/>
          <w:szCs w:val="28"/>
        </w:rPr>
        <w:t>47</w:t>
      </w:r>
      <w:r w:rsidR="001D4DEA">
        <w:rPr>
          <w:sz w:val="28"/>
          <w:szCs w:val="28"/>
        </w:rPr>
        <w:t>, граждане, участвующие в Государственной программе Республики Коми «Комплексное развитие сельских территорий», утвержденн</w:t>
      </w:r>
      <w:r w:rsidR="002C25B3">
        <w:rPr>
          <w:sz w:val="28"/>
          <w:szCs w:val="28"/>
        </w:rPr>
        <w:t>ой</w:t>
      </w:r>
      <w:r w:rsidR="001D4DEA">
        <w:rPr>
          <w:sz w:val="28"/>
          <w:szCs w:val="28"/>
        </w:rPr>
        <w:t xml:space="preserve"> постановлением Правительства Республики Коми от 01.11.2023 г. № 512 «Об </w:t>
      </w:r>
      <w:r w:rsidR="001D4DEA" w:rsidRPr="00951489">
        <w:rPr>
          <w:sz w:val="28"/>
          <w:szCs w:val="28"/>
        </w:rPr>
        <w:t>утверждении Государственной программы Республики Коми «Комплексное развитие се</w:t>
      </w:r>
      <w:r w:rsidRPr="00951489">
        <w:rPr>
          <w:sz w:val="28"/>
          <w:szCs w:val="28"/>
        </w:rPr>
        <w:t>льских территорий», граждане, у которых жилое помещение (квартира, индивидуальны</w:t>
      </w:r>
      <w:r w:rsidR="002C25B3" w:rsidRPr="00951489">
        <w:rPr>
          <w:sz w:val="28"/>
          <w:szCs w:val="28"/>
        </w:rPr>
        <w:t>й</w:t>
      </w:r>
      <w:r w:rsidRPr="00951489">
        <w:rPr>
          <w:sz w:val="28"/>
          <w:szCs w:val="28"/>
        </w:rPr>
        <w:t xml:space="preserve"> жилой дом, комната)  признано  непригодным для проживания, многоквартирный д</w:t>
      </w:r>
      <w:r w:rsidR="002C25B3" w:rsidRPr="00951489">
        <w:rPr>
          <w:sz w:val="28"/>
          <w:szCs w:val="28"/>
        </w:rPr>
        <w:t>ом аварийным и подлежащим сносу согласно П</w:t>
      </w:r>
      <w:r w:rsidRPr="00951489">
        <w:rPr>
          <w:sz w:val="28"/>
          <w:szCs w:val="28"/>
        </w:rPr>
        <w:t xml:space="preserve">остановлению </w:t>
      </w:r>
      <w:r w:rsidR="002C25B3" w:rsidRPr="00951489">
        <w:rPr>
          <w:sz w:val="28"/>
          <w:szCs w:val="28"/>
        </w:rPr>
        <w:t>№</w:t>
      </w:r>
      <w:r w:rsidRPr="00951489">
        <w:rPr>
          <w:sz w:val="28"/>
          <w:szCs w:val="28"/>
        </w:rPr>
        <w:t>47</w:t>
      </w:r>
      <w:r w:rsidR="007B2586" w:rsidRPr="00951489">
        <w:rPr>
          <w:sz w:val="28"/>
          <w:szCs w:val="28"/>
        </w:rPr>
        <w:t>,</w:t>
      </w:r>
      <w:r w:rsidRPr="00951489">
        <w:rPr>
          <w:sz w:val="28"/>
          <w:szCs w:val="28"/>
        </w:rPr>
        <w:t xml:space="preserve"> </w:t>
      </w:r>
      <w:r w:rsidRPr="00951489">
        <w:rPr>
          <w:sz w:val="28"/>
          <w:szCs w:val="28"/>
          <w:shd w:val="clear" w:color="auto" w:fill="FFFFFF"/>
        </w:rPr>
        <w:t>представляющ</w:t>
      </w:r>
      <w:r w:rsidR="007B2586" w:rsidRPr="00951489">
        <w:rPr>
          <w:sz w:val="28"/>
          <w:szCs w:val="28"/>
          <w:shd w:val="clear" w:color="auto" w:fill="FFFFFF"/>
        </w:rPr>
        <w:t>ее угрозу</w:t>
      </w:r>
      <w:r w:rsidRPr="00951489">
        <w:rPr>
          <w:sz w:val="28"/>
          <w:szCs w:val="28"/>
          <w:shd w:val="clear" w:color="auto" w:fill="FFFFFF"/>
        </w:rPr>
        <w:t> </w:t>
      </w:r>
      <w:r w:rsidRPr="00951489">
        <w:rPr>
          <w:b/>
          <w:bCs/>
          <w:sz w:val="28"/>
          <w:szCs w:val="28"/>
          <w:shd w:val="clear" w:color="auto" w:fill="FFFFFF"/>
        </w:rPr>
        <w:t>для</w:t>
      </w:r>
      <w:r w:rsidRPr="00951489">
        <w:rPr>
          <w:sz w:val="28"/>
          <w:szCs w:val="28"/>
          <w:shd w:val="clear" w:color="auto" w:fill="FFFFFF"/>
        </w:rPr>
        <w:t> </w:t>
      </w:r>
      <w:r w:rsidRPr="00951489">
        <w:rPr>
          <w:b/>
          <w:bCs/>
          <w:sz w:val="28"/>
          <w:szCs w:val="28"/>
          <w:shd w:val="clear" w:color="auto" w:fill="FFFFFF"/>
        </w:rPr>
        <w:t>жизни</w:t>
      </w:r>
      <w:r w:rsidRPr="00951489">
        <w:rPr>
          <w:sz w:val="28"/>
          <w:szCs w:val="28"/>
          <w:shd w:val="clear" w:color="auto" w:fill="FFFFFF"/>
        </w:rPr>
        <w:t> </w:t>
      </w:r>
      <w:r w:rsidRPr="00951489">
        <w:rPr>
          <w:b/>
          <w:bCs/>
          <w:sz w:val="28"/>
          <w:szCs w:val="28"/>
          <w:shd w:val="clear" w:color="auto" w:fill="FFFFFF"/>
        </w:rPr>
        <w:t>и</w:t>
      </w:r>
      <w:r w:rsidRPr="00951489">
        <w:rPr>
          <w:sz w:val="28"/>
          <w:szCs w:val="28"/>
          <w:shd w:val="clear" w:color="auto" w:fill="FFFFFF"/>
        </w:rPr>
        <w:t> </w:t>
      </w:r>
      <w:r w:rsidRPr="00951489">
        <w:rPr>
          <w:b/>
          <w:bCs/>
          <w:sz w:val="28"/>
          <w:szCs w:val="28"/>
          <w:shd w:val="clear" w:color="auto" w:fill="FFFFFF"/>
        </w:rPr>
        <w:t>здоровья</w:t>
      </w:r>
      <w:r w:rsidRPr="00951489">
        <w:rPr>
          <w:sz w:val="28"/>
          <w:szCs w:val="28"/>
          <w:shd w:val="clear" w:color="auto" w:fill="FFFFFF"/>
        </w:rPr>
        <w:t> человека</w:t>
      </w:r>
      <w:r w:rsidR="00865CD0" w:rsidRPr="00951489">
        <w:rPr>
          <w:sz w:val="28"/>
          <w:szCs w:val="28"/>
        </w:rPr>
        <w:t>, ветераны боевых действий</w:t>
      </w:r>
      <w:r w:rsidR="002C25B3" w:rsidRPr="00951489">
        <w:rPr>
          <w:sz w:val="28"/>
          <w:szCs w:val="28"/>
        </w:rPr>
        <w:t>,</w:t>
      </w:r>
      <w:r w:rsidR="00865CD0" w:rsidRPr="00951489">
        <w:rPr>
          <w:sz w:val="28"/>
          <w:szCs w:val="28"/>
        </w:rPr>
        <w:t xml:space="preserve"> получившие инвалидность </w:t>
      </w:r>
      <w:r w:rsidR="002C25B3" w:rsidRPr="00951489">
        <w:rPr>
          <w:sz w:val="28"/>
          <w:szCs w:val="28"/>
        </w:rPr>
        <w:t>во в</w:t>
      </w:r>
      <w:r w:rsidR="005A34A0" w:rsidRPr="00951489">
        <w:rPr>
          <w:sz w:val="28"/>
          <w:szCs w:val="28"/>
        </w:rPr>
        <w:t>ремя прохождения военной службы.</w:t>
      </w:r>
    </w:p>
    <w:p w:rsidR="00EE0149" w:rsidRPr="00951489" w:rsidRDefault="007B2586" w:rsidP="00DB3F9A">
      <w:pPr>
        <w:autoSpaceDE w:val="0"/>
        <w:autoSpaceDN w:val="0"/>
        <w:adjustRightInd w:val="0"/>
        <w:ind w:left="765"/>
        <w:jc w:val="both"/>
      </w:pPr>
      <w:r w:rsidRPr="00951489">
        <w:rPr>
          <w:sz w:val="28"/>
          <w:szCs w:val="28"/>
        </w:rPr>
        <w:t>2</w:t>
      </w:r>
      <w:r w:rsidR="00DB3F9A" w:rsidRPr="00951489">
        <w:rPr>
          <w:sz w:val="28"/>
          <w:szCs w:val="28"/>
        </w:rPr>
        <w:t xml:space="preserve">) </w:t>
      </w:r>
      <w:r w:rsidRPr="00951489">
        <w:rPr>
          <w:sz w:val="28"/>
          <w:szCs w:val="28"/>
        </w:rPr>
        <w:t>раздел 4</w:t>
      </w:r>
      <w:r w:rsidR="00EE0149" w:rsidRPr="00951489">
        <w:rPr>
          <w:sz w:val="28"/>
          <w:szCs w:val="28"/>
        </w:rPr>
        <w:t xml:space="preserve"> дополнить</w:t>
      </w:r>
      <w:r w:rsidR="00591DC7" w:rsidRPr="00951489">
        <w:rPr>
          <w:sz w:val="28"/>
          <w:szCs w:val="28"/>
        </w:rPr>
        <w:t xml:space="preserve"> пункт</w:t>
      </w:r>
      <w:r w:rsidR="00B815BD" w:rsidRPr="00951489">
        <w:rPr>
          <w:sz w:val="28"/>
          <w:szCs w:val="28"/>
        </w:rPr>
        <w:t xml:space="preserve">ами </w:t>
      </w:r>
      <w:r w:rsidR="00591DC7" w:rsidRPr="00951489">
        <w:rPr>
          <w:sz w:val="28"/>
          <w:szCs w:val="28"/>
        </w:rPr>
        <w:t xml:space="preserve"> </w:t>
      </w:r>
      <w:r w:rsidRPr="00951489">
        <w:rPr>
          <w:sz w:val="28"/>
          <w:szCs w:val="28"/>
        </w:rPr>
        <w:t>4.4.3</w:t>
      </w:r>
      <w:r w:rsidR="00EE0149" w:rsidRPr="00951489">
        <w:rPr>
          <w:sz w:val="28"/>
          <w:szCs w:val="28"/>
        </w:rPr>
        <w:t xml:space="preserve"> </w:t>
      </w:r>
      <w:r w:rsidR="00B815BD" w:rsidRPr="00951489">
        <w:rPr>
          <w:sz w:val="28"/>
          <w:szCs w:val="28"/>
        </w:rPr>
        <w:t xml:space="preserve">и 4.4.4 </w:t>
      </w:r>
      <w:r w:rsidR="00EE0149" w:rsidRPr="00951489">
        <w:rPr>
          <w:sz w:val="28"/>
          <w:szCs w:val="28"/>
        </w:rPr>
        <w:t>следующего содержания:</w:t>
      </w:r>
    </w:p>
    <w:p w:rsidR="007B2586" w:rsidRPr="00951489" w:rsidRDefault="00EE0149" w:rsidP="00E002C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51489">
        <w:rPr>
          <w:sz w:val="28"/>
          <w:szCs w:val="28"/>
        </w:rPr>
        <w:t xml:space="preserve">           «</w:t>
      </w:r>
      <w:r w:rsidR="007B2586" w:rsidRPr="00951489">
        <w:rPr>
          <w:sz w:val="28"/>
          <w:szCs w:val="28"/>
        </w:rPr>
        <w:t>4.4.3</w:t>
      </w:r>
      <w:r w:rsidRPr="00951489">
        <w:rPr>
          <w:sz w:val="28"/>
          <w:szCs w:val="28"/>
        </w:rPr>
        <w:t xml:space="preserve"> </w:t>
      </w:r>
      <w:r w:rsidR="007B2586" w:rsidRPr="00951489">
        <w:rPr>
          <w:sz w:val="28"/>
          <w:szCs w:val="28"/>
        </w:rPr>
        <w:t>Гражданам, у которых жилое помещение (квартира, индивидуальны</w:t>
      </w:r>
      <w:r w:rsidR="002C25B3" w:rsidRPr="00951489">
        <w:rPr>
          <w:sz w:val="28"/>
          <w:szCs w:val="28"/>
        </w:rPr>
        <w:t>й</w:t>
      </w:r>
      <w:r w:rsidR="007B2586" w:rsidRPr="00951489">
        <w:rPr>
          <w:sz w:val="28"/>
          <w:szCs w:val="28"/>
        </w:rPr>
        <w:t xml:space="preserve"> жилой дом, комната)  признано  непригодным для проживания, многоквартирный дом аварийным и </w:t>
      </w:r>
      <w:r w:rsidR="002C25B3" w:rsidRPr="00951489">
        <w:rPr>
          <w:sz w:val="28"/>
          <w:szCs w:val="28"/>
        </w:rPr>
        <w:t>подлежащим сносу согласно П</w:t>
      </w:r>
      <w:r w:rsidR="007B2586" w:rsidRPr="00951489">
        <w:rPr>
          <w:sz w:val="28"/>
          <w:szCs w:val="28"/>
        </w:rPr>
        <w:t xml:space="preserve">остановлению </w:t>
      </w:r>
      <w:r w:rsidR="002C25B3" w:rsidRPr="00951489">
        <w:rPr>
          <w:sz w:val="28"/>
          <w:szCs w:val="28"/>
        </w:rPr>
        <w:t>№</w:t>
      </w:r>
      <w:r w:rsidR="007B2586" w:rsidRPr="00951489">
        <w:rPr>
          <w:sz w:val="28"/>
          <w:szCs w:val="28"/>
        </w:rPr>
        <w:t xml:space="preserve">47, </w:t>
      </w:r>
      <w:r w:rsidR="007B2586" w:rsidRPr="00951489">
        <w:rPr>
          <w:sz w:val="28"/>
          <w:szCs w:val="28"/>
          <w:shd w:val="clear" w:color="auto" w:fill="FFFFFF"/>
        </w:rPr>
        <w:t>представляющее угрозу </w:t>
      </w:r>
      <w:r w:rsidR="007B2586" w:rsidRPr="00951489">
        <w:rPr>
          <w:b/>
          <w:bCs/>
          <w:sz w:val="28"/>
          <w:szCs w:val="28"/>
          <w:shd w:val="clear" w:color="auto" w:fill="FFFFFF"/>
        </w:rPr>
        <w:t>для</w:t>
      </w:r>
      <w:r w:rsidR="007B2586" w:rsidRPr="00951489">
        <w:rPr>
          <w:sz w:val="28"/>
          <w:szCs w:val="28"/>
          <w:shd w:val="clear" w:color="auto" w:fill="FFFFFF"/>
        </w:rPr>
        <w:t> </w:t>
      </w:r>
      <w:r w:rsidR="007B2586" w:rsidRPr="00951489">
        <w:rPr>
          <w:b/>
          <w:bCs/>
          <w:sz w:val="28"/>
          <w:szCs w:val="28"/>
          <w:shd w:val="clear" w:color="auto" w:fill="FFFFFF"/>
        </w:rPr>
        <w:t>жизни</w:t>
      </w:r>
      <w:r w:rsidR="007B2586" w:rsidRPr="00951489">
        <w:rPr>
          <w:sz w:val="28"/>
          <w:szCs w:val="28"/>
          <w:shd w:val="clear" w:color="auto" w:fill="FFFFFF"/>
        </w:rPr>
        <w:t> </w:t>
      </w:r>
      <w:r w:rsidR="007B2586" w:rsidRPr="00951489">
        <w:rPr>
          <w:b/>
          <w:bCs/>
          <w:sz w:val="28"/>
          <w:szCs w:val="28"/>
          <w:shd w:val="clear" w:color="auto" w:fill="FFFFFF"/>
        </w:rPr>
        <w:t>и</w:t>
      </w:r>
      <w:r w:rsidR="007B2586" w:rsidRPr="00951489">
        <w:rPr>
          <w:sz w:val="28"/>
          <w:szCs w:val="28"/>
          <w:shd w:val="clear" w:color="auto" w:fill="FFFFFF"/>
        </w:rPr>
        <w:t> </w:t>
      </w:r>
      <w:r w:rsidR="007B2586" w:rsidRPr="00951489">
        <w:rPr>
          <w:b/>
          <w:bCs/>
          <w:sz w:val="28"/>
          <w:szCs w:val="28"/>
          <w:shd w:val="clear" w:color="auto" w:fill="FFFFFF"/>
        </w:rPr>
        <w:t>здоровья</w:t>
      </w:r>
      <w:r w:rsidR="007B2586" w:rsidRPr="00951489">
        <w:rPr>
          <w:sz w:val="28"/>
          <w:szCs w:val="28"/>
          <w:shd w:val="clear" w:color="auto" w:fill="FFFFFF"/>
        </w:rPr>
        <w:t> человека</w:t>
      </w:r>
      <w:r w:rsidR="00F121FF" w:rsidRPr="00951489">
        <w:rPr>
          <w:sz w:val="28"/>
          <w:szCs w:val="28"/>
        </w:rPr>
        <w:t xml:space="preserve"> д</w:t>
      </w:r>
      <w:r w:rsidR="007B2586" w:rsidRPr="00951489">
        <w:rPr>
          <w:sz w:val="28"/>
          <w:szCs w:val="28"/>
        </w:rPr>
        <w:t>ля заключения договора коммерческого найма жилого помещения кроме документов, указанных в подпунктах 1-3,</w:t>
      </w:r>
      <w:r w:rsidR="00F121FF" w:rsidRPr="00951489">
        <w:rPr>
          <w:sz w:val="28"/>
          <w:szCs w:val="28"/>
        </w:rPr>
        <w:t xml:space="preserve"> </w:t>
      </w:r>
      <w:r w:rsidR="007B2586" w:rsidRPr="00951489">
        <w:rPr>
          <w:sz w:val="28"/>
          <w:szCs w:val="28"/>
        </w:rPr>
        <w:t>6 пункта 4.4, необходимо предоставить:</w:t>
      </w:r>
    </w:p>
    <w:p w:rsidR="007B2586" w:rsidRPr="00951489" w:rsidRDefault="007B2586" w:rsidP="00E002C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51489">
        <w:rPr>
          <w:sz w:val="28"/>
          <w:szCs w:val="28"/>
        </w:rPr>
        <w:t>- документ</w:t>
      </w:r>
      <w:r w:rsidR="002C25B3" w:rsidRPr="00951489">
        <w:rPr>
          <w:sz w:val="28"/>
          <w:szCs w:val="28"/>
        </w:rPr>
        <w:t>,</w:t>
      </w:r>
      <w:r w:rsidRPr="00951489">
        <w:rPr>
          <w:sz w:val="28"/>
          <w:szCs w:val="28"/>
        </w:rPr>
        <w:t xml:space="preserve"> подтверждающий, что жилое помещение (квартира, индивидуальны</w:t>
      </w:r>
      <w:r w:rsidR="002C25B3" w:rsidRPr="00951489">
        <w:rPr>
          <w:sz w:val="28"/>
          <w:szCs w:val="28"/>
        </w:rPr>
        <w:t>й</w:t>
      </w:r>
      <w:r w:rsidRPr="00951489">
        <w:rPr>
          <w:sz w:val="28"/>
          <w:szCs w:val="28"/>
        </w:rPr>
        <w:t xml:space="preserve"> жилой дом, комната)  признано  непригодным для проживания, многоквартирный дом аварийным и подлежащим сносу;</w:t>
      </w:r>
    </w:p>
    <w:p w:rsidR="00B815BD" w:rsidRPr="00951489" w:rsidRDefault="007B2586" w:rsidP="00E002C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51489">
        <w:rPr>
          <w:sz w:val="28"/>
          <w:szCs w:val="28"/>
        </w:rPr>
        <w:lastRenderedPageBreak/>
        <w:t>- документ</w:t>
      </w:r>
      <w:r w:rsidR="002C25B3" w:rsidRPr="00951489">
        <w:rPr>
          <w:sz w:val="28"/>
          <w:szCs w:val="28"/>
        </w:rPr>
        <w:t>,</w:t>
      </w:r>
      <w:r w:rsidRPr="00951489">
        <w:rPr>
          <w:sz w:val="28"/>
          <w:szCs w:val="28"/>
        </w:rPr>
        <w:t xml:space="preserve"> подтверждающий, что жилое помещение (квартира, индивидуальны</w:t>
      </w:r>
      <w:r w:rsidR="002C25B3" w:rsidRPr="00951489">
        <w:rPr>
          <w:sz w:val="28"/>
          <w:szCs w:val="28"/>
        </w:rPr>
        <w:t>й</w:t>
      </w:r>
      <w:r w:rsidRPr="00951489">
        <w:rPr>
          <w:sz w:val="28"/>
          <w:szCs w:val="28"/>
        </w:rPr>
        <w:t xml:space="preserve"> жилой дом, комната)  признан</w:t>
      </w:r>
      <w:r w:rsidR="00F121FF" w:rsidRPr="00951489">
        <w:rPr>
          <w:sz w:val="28"/>
          <w:szCs w:val="28"/>
        </w:rPr>
        <w:t>н</w:t>
      </w:r>
      <w:r w:rsidRPr="00951489">
        <w:rPr>
          <w:sz w:val="28"/>
          <w:szCs w:val="28"/>
        </w:rPr>
        <w:t>ое  непригодным для проживания, многоквартирный дом аварийным и подлежащим сносу предоставляет угрозу для жизни и здоровья человеку</w:t>
      </w:r>
      <w:r w:rsidR="00B815BD" w:rsidRPr="00951489">
        <w:rPr>
          <w:sz w:val="28"/>
          <w:szCs w:val="28"/>
        </w:rPr>
        <w:t>»;</w:t>
      </w:r>
    </w:p>
    <w:p w:rsidR="00B815BD" w:rsidRPr="00951489" w:rsidRDefault="00B815BD" w:rsidP="00E002C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51489">
        <w:rPr>
          <w:sz w:val="28"/>
          <w:szCs w:val="28"/>
        </w:rPr>
        <w:tab/>
        <w:t>«4.4.4 Ветераны боевых действий</w:t>
      </w:r>
      <w:r w:rsidR="002C25B3" w:rsidRPr="00951489">
        <w:rPr>
          <w:sz w:val="28"/>
          <w:szCs w:val="28"/>
        </w:rPr>
        <w:t>,</w:t>
      </w:r>
      <w:r w:rsidRPr="00951489">
        <w:rPr>
          <w:sz w:val="28"/>
          <w:szCs w:val="28"/>
        </w:rPr>
        <w:t xml:space="preserve"> получившие инвалидность </w:t>
      </w:r>
      <w:r w:rsidR="0032578F" w:rsidRPr="00951489">
        <w:rPr>
          <w:sz w:val="28"/>
          <w:szCs w:val="28"/>
        </w:rPr>
        <w:t>во время прохождения в</w:t>
      </w:r>
      <w:r w:rsidR="002C25B3" w:rsidRPr="00951489">
        <w:rPr>
          <w:sz w:val="28"/>
          <w:szCs w:val="28"/>
        </w:rPr>
        <w:t>оенной службы</w:t>
      </w:r>
      <w:r w:rsidRPr="00951489">
        <w:rPr>
          <w:sz w:val="28"/>
          <w:szCs w:val="28"/>
        </w:rPr>
        <w:t xml:space="preserve"> предоставляют:</w:t>
      </w:r>
    </w:p>
    <w:p w:rsidR="00B815BD" w:rsidRPr="00951489" w:rsidRDefault="00B815BD" w:rsidP="00E002C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51489">
        <w:rPr>
          <w:sz w:val="28"/>
          <w:szCs w:val="28"/>
        </w:rPr>
        <w:t>-документ, подтверждающий статус «ветеран боевых действий»;</w:t>
      </w:r>
    </w:p>
    <w:p w:rsidR="007B2586" w:rsidRPr="00951489" w:rsidRDefault="00B815BD" w:rsidP="00E002C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51489">
        <w:rPr>
          <w:sz w:val="28"/>
          <w:szCs w:val="28"/>
        </w:rPr>
        <w:t>- документ, подтверждающий по</w:t>
      </w:r>
      <w:r w:rsidR="0032578F" w:rsidRPr="00951489">
        <w:rPr>
          <w:sz w:val="28"/>
          <w:szCs w:val="28"/>
        </w:rPr>
        <w:t>лучение инвалидности во время прохождения военной службы</w:t>
      </w:r>
      <w:r w:rsidRPr="00951489">
        <w:rPr>
          <w:sz w:val="28"/>
          <w:szCs w:val="28"/>
        </w:rPr>
        <w:t>»</w:t>
      </w:r>
      <w:r w:rsidR="007B2586" w:rsidRPr="00951489">
        <w:rPr>
          <w:sz w:val="28"/>
          <w:szCs w:val="28"/>
        </w:rPr>
        <w:t>.</w:t>
      </w:r>
    </w:p>
    <w:p w:rsidR="009075F1" w:rsidRPr="00951489" w:rsidRDefault="00DD1DFA" w:rsidP="00E002C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51489">
        <w:rPr>
          <w:sz w:val="28"/>
          <w:szCs w:val="28"/>
        </w:rPr>
        <w:t xml:space="preserve">           3</w:t>
      </w:r>
      <w:r w:rsidR="009075F1" w:rsidRPr="00951489">
        <w:rPr>
          <w:sz w:val="28"/>
          <w:szCs w:val="28"/>
        </w:rPr>
        <w:t>) пункт 1 Приложения 2 к Положению о порядке предоставления жилых помещений муниципального жилищного фонда коммерческого использования</w:t>
      </w:r>
      <w:r w:rsidR="0032578F" w:rsidRPr="00951489">
        <w:rPr>
          <w:sz w:val="28"/>
          <w:szCs w:val="28"/>
        </w:rPr>
        <w:t>, утвержденного решением,</w:t>
      </w:r>
      <w:r w:rsidR="009075F1" w:rsidRPr="00951489">
        <w:rPr>
          <w:sz w:val="28"/>
          <w:szCs w:val="28"/>
        </w:rPr>
        <w:t xml:space="preserve"> дополнить </w:t>
      </w:r>
      <w:r w:rsidR="0032578F" w:rsidRPr="00951489">
        <w:rPr>
          <w:sz w:val="28"/>
          <w:szCs w:val="28"/>
        </w:rPr>
        <w:t>абзацем следующего содержания</w:t>
      </w:r>
      <w:r w:rsidR="009075F1" w:rsidRPr="00951489">
        <w:rPr>
          <w:sz w:val="28"/>
          <w:szCs w:val="28"/>
        </w:rPr>
        <w:t>:</w:t>
      </w:r>
    </w:p>
    <w:p w:rsidR="006616A4" w:rsidRPr="00951489" w:rsidRDefault="009075F1" w:rsidP="00FE56C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51489">
        <w:rPr>
          <w:sz w:val="28"/>
          <w:szCs w:val="28"/>
        </w:rPr>
        <w:t>«-</w:t>
      </w:r>
      <w:r w:rsidR="00F121FF" w:rsidRPr="00951489">
        <w:rPr>
          <w:sz w:val="28"/>
          <w:szCs w:val="28"/>
        </w:rPr>
        <w:t>граждане, у которых жилое помещение (квартира, индивидуальны жилой дом, комната)  признано  непригодным для проживания, многоквартирный дом</w:t>
      </w:r>
      <w:r w:rsidR="0032578F" w:rsidRPr="00951489">
        <w:rPr>
          <w:sz w:val="28"/>
          <w:szCs w:val="28"/>
        </w:rPr>
        <w:t xml:space="preserve"> аварийным и подлежащим сносу,</w:t>
      </w:r>
      <w:r w:rsidR="00F121FF" w:rsidRPr="00951489">
        <w:rPr>
          <w:sz w:val="28"/>
          <w:szCs w:val="28"/>
        </w:rPr>
        <w:t xml:space="preserve"> согласно </w:t>
      </w:r>
      <w:r w:rsidR="0032578F" w:rsidRPr="00951489">
        <w:rPr>
          <w:sz w:val="28"/>
          <w:szCs w:val="28"/>
        </w:rPr>
        <w:t>П</w:t>
      </w:r>
      <w:r w:rsidR="00F121FF" w:rsidRPr="00951489">
        <w:rPr>
          <w:sz w:val="28"/>
          <w:szCs w:val="28"/>
        </w:rPr>
        <w:t>остановлению</w:t>
      </w:r>
      <w:r w:rsidR="00951489">
        <w:rPr>
          <w:sz w:val="28"/>
          <w:szCs w:val="28"/>
        </w:rPr>
        <w:t xml:space="preserve"> </w:t>
      </w:r>
      <w:r w:rsidR="0032578F" w:rsidRPr="00951489">
        <w:rPr>
          <w:sz w:val="28"/>
          <w:szCs w:val="28"/>
        </w:rPr>
        <w:t>№</w:t>
      </w:r>
      <w:r w:rsidR="00F121FF" w:rsidRPr="00951489">
        <w:rPr>
          <w:sz w:val="28"/>
          <w:szCs w:val="28"/>
        </w:rPr>
        <w:t xml:space="preserve">47, </w:t>
      </w:r>
      <w:r w:rsidR="00F121FF" w:rsidRPr="00951489">
        <w:rPr>
          <w:sz w:val="28"/>
          <w:szCs w:val="28"/>
          <w:shd w:val="clear" w:color="auto" w:fill="FFFFFF"/>
        </w:rPr>
        <w:t>представляющее</w:t>
      </w:r>
      <w:r w:rsidR="00951489">
        <w:rPr>
          <w:sz w:val="28"/>
          <w:szCs w:val="28"/>
          <w:shd w:val="clear" w:color="auto" w:fill="FFFFFF"/>
        </w:rPr>
        <w:t xml:space="preserve"> у</w:t>
      </w:r>
      <w:r w:rsidR="00F121FF" w:rsidRPr="00951489">
        <w:rPr>
          <w:sz w:val="28"/>
          <w:szCs w:val="28"/>
          <w:shd w:val="clear" w:color="auto" w:fill="FFFFFF"/>
        </w:rPr>
        <w:t>грозу </w:t>
      </w:r>
      <w:r w:rsidR="00F121FF" w:rsidRPr="00951489">
        <w:rPr>
          <w:b/>
          <w:bCs/>
          <w:sz w:val="28"/>
          <w:szCs w:val="28"/>
          <w:shd w:val="clear" w:color="auto" w:fill="FFFFFF"/>
        </w:rPr>
        <w:t>для</w:t>
      </w:r>
      <w:r w:rsidR="00F121FF" w:rsidRPr="00951489">
        <w:rPr>
          <w:sz w:val="28"/>
          <w:szCs w:val="28"/>
          <w:shd w:val="clear" w:color="auto" w:fill="FFFFFF"/>
        </w:rPr>
        <w:t> </w:t>
      </w:r>
      <w:r w:rsidR="00F121FF" w:rsidRPr="00951489">
        <w:rPr>
          <w:b/>
          <w:bCs/>
          <w:sz w:val="28"/>
          <w:szCs w:val="28"/>
          <w:shd w:val="clear" w:color="auto" w:fill="FFFFFF"/>
        </w:rPr>
        <w:t>жизни</w:t>
      </w:r>
      <w:r w:rsidR="00F121FF" w:rsidRPr="00951489">
        <w:rPr>
          <w:sz w:val="28"/>
          <w:szCs w:val="28"/>
          <w:shd w:val="clear" w:color="auto" w:fill="FFFFFF"/>
        </w:rPr>
        <w:t> </w:t>
      </w:r>
      <w:r w:rsidR="00F121FF" w:rsidRPr="00951489">
        <w:rPr>
          <w:b/>
          <w:bCs/>
          <w:sz w:val="28"/>
          <w:szCs w:val="28"/>
          <w:shd w:val="clear" w:color="auto" w:fill="FFFFFF"/>
        </w:rPr>
        <w:t>и</w:t>
      </w:r>
      <w:r w:rsidR="00F121FF" w:rsidRPr="00951489">
        <w:rPr>
          <w:sz w:val="28"/>
          <w:szCs w:val="28"/>
          <w:shd w:val="clear" w:color="auto" w:fill="FFFFFF"/>
        </w:rPr>
        <w:t> </w:t>
      </w:r>
      <w:r w:rsidR="00F121FF" w:rsidRPr="00951489">
        <w:rPr>
          <w:b/>
          <w:bCs/>
          <w:sz w:val="28"/>
          <w:szCs w:val="28"/>
          <w:shd w:val="clear" w:color="auto" w:fill="FFFFFF"/>
        </w:rPr>
        <w:t>здоровья</w:t>
      </w:r>
      <w:r w:rsidR="00F121FF" w:rsidRPr="00951489">
        <w:rPr>
          <w:sz w:val="28"/>
          <w:szCs w:val="28"/>
          <w:shd w:val="clear" w:color="auto" w:fill="FFFFFF"/>
        </w:rPr>
        <w:t> человека</w:t>
      </w:r>
      <w:r w:rsidR="00B815BD" w:rsidRPr="00951489">
        <w:rPr>
          <w:sz w:val="28"/>
          <w:szCs w:val="28"/>
          <w:shd w:val="clear" w:color="auto" w:fill="FFFFFF"/>
        </w:rPr>
        <w:t xml:space="preserve">, </w:t>
      </w:r>
      <w:r w:rsidR="00B815BD" w:rsidRPr="00951489">
        <w:rPr>
          <w:sz w:val="28"/>
          <w:szCs w:val="28"/>
        </w:rPr>
        <w:t>ветераны боевых действий</w:t>
      </w:r>
      <w:r w:rsidR="005A34A0" w:rsidRPr="00951489">
        <w:rPr>
          <w:sz w:val="28"/>
          <w:szCs w:val="28"/>
        </w:rPr>
        <w:t>,</w:t>
      </w:r>
      <w:r w:rsidR="00B815BD" w:rsidRPr="00951489">
        <w:rPr>
          <w:sz w:val="28"/>
          <w:szCs w:val="28"/>
        </w:rPr>
        <w:t xml:space="preserve"> получившие инвалидность </w:t>
      </w:r>
      <w:r w:rsidR="005A34A0" w:rsidRPr="00951489">
        <w:rPr>
          <w:sz w:val="28"/>
          <w:szCs w:val="28"/>
        </w:rPr>
        <w:t>во время прохождения военной службы</w:t>
      </w:r>
      <w:r w:rsidRPr="00951489">
        <w:rPr>
          <w:sz w:val="28"/>
          <w:szCs w:val="28"/>
        </w:rPr>
        <w:t xml:space="preserve">». </w:t>
      </w:r>
      <w:r w:rsidR="006616A4" w:rsidRPr="00951489">
        <w:rPr>
          <w:sz w:val="28"/>
          <w:szCs w:val="28"/>
        </w:rPr>
        <w:t xml:space="preserve"> </w:t>
      </w:r>
    </w:p>
    <w:p w:rsidR="008362C4" w:rsidRPr="00951489" w:rsidRDefault="008362C4" w:rsidP="006F465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51489">
        <w:rPr>
          <w:sz w:val="28"/>
          <w:szCs w:val="28"/>
        </w:rPr>
        <w:t xml:space="preserve">    </w:t>
      </w:r>
      <w:r w:rsidR="00E002C6" w:rsidRPr="00951489">
        <w:rPr>
          <w:sz w:val="28"/>
          <w:szCs w:val="28"/>
        </w:rPr>
        <w:t xml:space="preserve">      </w:t>
      </w:r>
      <w:r w:rsidR="008800B1" w:rsidRPr="00951489">
        <w:rPr>
          <w:sz w:val="28"/>
          <w:szCs w:val="28"/>
        </w:rPr>
        <w:t xml:space="preserve">2. </w:t>
      </w:r>
      <w:r w:rsidRPr="00951489">
        <w:rPr>
          <w:sz w:val="28"/>
          <w:szCs w:val="28"/>
        </w:rPr>
        <w:t>Настоящее решение вступает в силу с даты официального опубликования в Информационном вест</w:t>
      </w:r>
      <w:r w:rsidR="007375C8" w:rsidRPr="00951489">
        <w:rPr>
          <w:sz w:val="28"/>
          <w:szCs w:val="28"/>
        </w:rPr>
        <w:t>нике Совета и администрации муниципального района «Усть-Куломский»</w:t>
      </w:r>
      <w:r w:rsidRPr="00951489">
        <w:rPr>
          <w:sz w:val="28"/>
          <w:szCs w:val="28"/>
        </w:rPr>
        <w:t>.</w:t>
      </w:r>
    </w:p>
    <w:p w:rsidR="008362C4" w:rsidRPr="00514B4B" w:rsidRDefault="008362C4" w:rsidP="008800B1">
      <w:pPr>
        <w:pStyle w:val="ConsPlusNormal"/>
        <w:ind w:firstLine="0"/>
        <w:rPr>
          <w:rFonts w:ascii="Times New Roman" w:hAnsi="Times New Roman"/>
          <w:sz w:val="28"/>
          <w:szCs w:val="28"/>
        </w:rPr>
      </w:pPr>
    </w:p>
    <w:p w:rsidR="00951489" w:rsidRDefault="00951489" w:rsidP="008800B1">
      <w:pPr>
        <w:pStyle w:val="ConsPlusNormal"/>
        <w:ind w:firstLine="0"/>
        <w:rPr>
          <w:rFonts w:ascii="Times New Roman" w:hAnsi="Times New Roman"/>
          <w:sz w:val="28"/>
          <w:szCs w:val="28"/>
        </w:rPr>
      </w:pPr>
    </w:p>
    <w:p w:rsidR="00951489" w:rsidRDefault="00951489" w:rsidP="008800B1">
      <w:pPr>
        <w:pStyle w:val="ConsPlusNormal"/>
        <w:ind w:firstLine="0"/>
        <w:rPr>
          <w:rFonts w:ascii="Times New Roman" w:hAnsi="Times New Roman"/>
          <w:sz w:val="28"/>
          <w:szCs w:val="28"/>
        </w:rPr>
      </w:pPr>
    </w:p>
    <w:p w:rsidR="008800B1" w:rsidRPr="00514B4B" w:rsidRDefault="008800B1" w:rsidP="008800B1">
      <w:pPr>
        <w:pStyle w:val="ConsPlusNormal"/>
        <w:ind w:firstLine="0"/>
        <w:rPr>
          <w:rFonts w:ascii="Times New Roman" w:hAnsi="Times New Roman"/>
          <w:sz w:val="28"/>
          <w:szCs w:val="28"/>
        </w:rPr>
      </w:pPr>
      <w:r w:rsidRPr="00514B4B">
        <w:rPr>
          <w:rFonts w:ascii="Times New Roman" w:hAnsi="Times New Roman"/>
          <w:sz w:val="28"/>
          <w:szCs w:val="28"/>
        </w:rPr>
        <w:t xml:space="preserve">Глава </w:t>
      </w:r>
      <w:r w:rsidR="00951489">
        <w:rPr>
          <w:rFonts w:ascii="Times New Roman" w:hAnsi="Times New Roman"/>
          <w:sz w:val="28"/>
          <w:szCs w:val="28"/>
        </w:rPr>
        <w:t>МР</w:t>
      </w:r>
      <w:r w:rsidRPr="00514B4B">
        <w:rPr>
          <w:rFonts w:ascii="Times New Roman" w:hAnsi="Times New Roman"/>
          <w:sz w:val="28"/>
          <w:szCs w:val="28"/>
        </w:rPr>
        <w:t xml:space="preserve"> «Усть-Куломский»- </w:t>
      </w:r>
    </w:p>
    <w:p w:rsidR="008800B1" w:rsidRPr="00514B4B" w:rsidRDefault="008800B1" w:rsidP="008800B1">
      <w:pPr>
        <w:pStyle w:val="ConsPlusNormal"/>
        <w:ind w:firstLine="0"/>
        <w:rPr>
          <w:rFonts w:ascii="Times New Roman" w:hAnsi="Times New Roman"/>
          <w:sz w:val="28"/>
          <w:szCs w:val="28"/>
        </w:rPr>
      </w:pPr>
      <w:r w:rsidRPr="00514B4B">
        <w:rPr>
          <w:rFonts w:ascii="Times New Roman" w:hAnsi="Times New Roman"/>
          <w:sz w:val="28"/>
          <w:szCs w:val="28"/>
        </w:rPr>
        <w:t>руководитель администрации  района                                                   С.В.Рубан</w:t>
      </w:r>
    </w:p>
    <w:p w:rsidR="009F49C4" w:rsidRDefault="009F49C4" w:rsidP="00F630A9">
      <w:pPr>
        <w:ind w:left="14"/>
        <w:rPr>
          <w:sz w:val="28"/>
          <w:szCs w:val="28"/>
        </w:rPr>
      </w:pPr>
    </w:p>
    <w:p w:rsidR="00951489" w:rsidRDefault="008800B1" w:rsidP="00F630A9">
      <w:pPr>
        <w:ind w:left="14"/>
        <w:rPr>
          <w:sz w:val="28"/>
          <w:szCs w:val="28"/>
        </w:rPr>
      </w:pPr>
      <w:r w:rsidRPr="00514B4B">
        <w:rPr>
          <w:sz w:val="28"/>
          <w:szCs w:val="28"/>
        </w:rPr>
        <w:t xml:space="preserve">Председатель </w:t>
      </w:r>
    </w:p>
    <w:p w:rsidR="008362C4" w:rsidRPr="00514B4B" w:rsidRDefault="008800B1" w:rsidP="00F630A9">
      <w:pPr>
        <w:ind w:left="14"/>
        <w:rPr>
          <w:sz w:val="28"/>
          <w:szCs w:val="28"/>
        </w:rPr>
      </w:pPr>
      <w:r w:rsidRPr="00514B4B">
        <w:rPr>
          <w:sz w:val="28"/>
          <w:szCs w:val="28"/>
        </w:rPr>
        <w:t xml:space="preserve">Совета МР «Усть-Куломский»                          </w:t>
      </w:r>
      <w:r w:rsidR="00883EAA" w:rsidRPr="00514B4B">
        <w:rPr>
          <w:sz w:val="28"/>
          <w:szCs w:val="28"/>
        </w:rPr>
        <w:t xml:space="preserve">       </w:t>
      </w:r>
      <w:r w:rsidR="00951489">
        <w:rPr>
          <w:sz w:val="28"/>
          <w:szCs w:val="28"/>
        </w:rPr>
        <w:t xml:space="preserve">                        </w:t>
      </w:r>
      <w:r w:rsidR="00883EAA" w:rsidRPr="00514B4B">
        <w:rPr>
          <w:sz w:val="28"/>
          <w:szCs w:val="28"/>
        </w:rPr>
        <w:t xml:space="preserve">   С.Б.Шахов</w:t>
      </w:r>
      <w:r w:rsidR="00A97BE6">
        <w:rPr>
          <w:sz w:val="28"/>
          <w:szCs w:val="28"/>
        </w:rPr>
        <w:t>а</w:t>
      </w:r>
    </w:p>
    <w:p w:rsidR="00514B4B" w:rsidRPr="00514B4B" w:rsidRDefault="00514B4B" w:rsidP="00814DDC">
      <w:pPr>
        <w:rPr>
          <w:sz w:val="28"/>
          <w:szCs w:val="28"/>
        </w:rPr>
      </w:pPr>
    </w:p>
    <w:sectPr w:rsidR="00514B4B" w:rsidRPr="00514B4B" w:rsidSect="0095148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4E01" w:rsidRPr="00FC4924" w:rsidRDefault="00724E01" w:rsidP="00FC4924">
      <w:pPr>
        <w:rPr>
          <w:rFonts w:eastAsia="Calibri"/>
          <w:lang w:eastAsia="zh-CN"/>
        </w:rPr>
      </w:pPr>
      <w:r>
        <w:separator/>
      </w:r>
    </w:p>
  </w:endnote>
  <w:endnote w:type="continuationSeparator" w:id="1">
    <w:p w:rsidR="00724E01" w:rsidRPr="00FC4924" w:rsidRDefault="00724E01" w:rsidP="00FC4924">
      <w:pPr>
        <w:rPr>
          <w:rFonts w:eastAsia="Calibri"/>
          <w:lang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4E01" w:rsidRPr="00FC4924" w:rsidRDefault="00724E01" w:rsidP="00FC4924">
      <w:pPr>
        <w:rPr>
          <w:rFonts w:eastAsia="Calibri"/>
          <w:lang w:eastAsia="zh-CN"/>
        </w:rPr>
      </w:pPr>
      <w:r>
        <w:separator/>
      </w:r>
    </w:p>
  </w:footnote>
  <w:footnote w:type="continuationSeparator" w:id="1">
    <w:p w:rsidR="00724E01" w:rsidRPr="00FC4924" w:rsidRDefault="00724E01" w:rsidP="00FC4924">
      <w:pPr>
        <w:rPr>
          <w:rFonts w:eastAsia="Calibri"/>
          <w:lang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A4D"/>
    <w:multiLevelType w:val="multilevel"/>
    <w:tmpl w:val="B762C5F8"/>
    <w:lvl w:ilvl="0">
      <w:start w:val="1"/>
      <w:numFmt w:val="decimal"/>
      <w:pStyle w:val="offc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">
    <w:nsid w:val="18FC2A1A"/>
    <w:multiLevelType w:val="hybridMultilevel"/>
    <w:tmpl w:val="E6001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0967C9"/>
    <w:multiLevelType w:val="multilevel"/>
    <w:tmpl w:val="6BF2AC06"/>
    <w:lvl w:ilvl="0">
      <w:start w:val="1"/>
      <w:numFmt w:val="decimal"/>
      <w:pStyle w:val="3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1F15283A"/>
    <w:multiLevelType w:val="hybridMultilevel"/>
    <w:tmpl w:val="E716C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2A2D11"/>
    <w:multiLevelType w:val="hybridMultilevel"/>
    <w:tmpl w:val="35C401FA"/>
    <w:lvl w:ilvl="0" w:tplc="E350368E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>
    <w:nsid w:val="42FE4D98"/>
    <w:multiLevelType w:val="hybridMultilevel"/>
    <w:tmpl w:val="7890BA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6A97DFC"/>
    <w:multiLevelType w:val="hybridMultilevel"/>
    <w:tmpl w:val="FD46E88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5B6D1E92"/>
    <w:multiLevelType w:val="hybridMultilevel"/>
    <w:tmpl w:val="35C401FA"/>
    <w:lvl w:ilvl="0" w:tplc="E350368E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>
    <w:nsid w:val="5FFF00CF"/>
    <w:multiLevelType w:val="hybridMultilevel"/>
    <w:tmpl w:val="530A0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F223C87"/>
    <w:multiLevelType w:val="hybridMultilevel"/>
    <w:tmpl w:val="7D2802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C408F3"/>
    <w:multiLevelType w:val="hybridMultilevel"/>
    <w:tmpl w:val="82662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6"/>
  </w:num>
  <w:num w:numId="5">
    <w:abstractNumId w:val="9"/>
  </w:num>
  <w:num w:numId="6">
    <w:abstractNumId w:val="3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stylePaneFormatFilter w:val="3F01"/>
  <w:defaultTabStop w:val="709"/>
  <w:hyphenationZone w:val="357"/>
  <w:doNotHyphenateCaps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0FB7"/>
    <w:rsid w:val="00002815"/>
    <w:rsid w:val="000034D9"/>
    <w:rsid w:val="00003FAA"/>
    <w:rsid w:val="000111F5"/>
    <w:rsid w:val="00016968"/>
    <w:rsid w:val="000171F3"/>
    <w:rsid w:val="00021278"/>
    <w:rsid w:val="000218A5"/>
    <w:rsid w:val="00021A22"/>
    <w:rsid w:val="00023A15"/>
    <w:rsid w:val="00024645"/>
    <w:rsid w:val="000259DD"/>
    <w:rsid w:val="00025FC2"/>
    <w:rsid w:val="00026F7F"/>
    <w:rsid w:val="00030B78"/>
    <w:rsid w:val="00031513"/>
    <w:rsid w:val="00031D35"/>
    <w:rsid w:val="0003239D"/>
    <w:rsid w:val="0003257B"/>
    <w:rsid w:val="00032658"/>
    <w:rsid w:val="00033712"/>
    <w:rsid w:val="000344DC"/>
    <w:rsid w:val="000346C1"/>
    <w:rsid w:val="00036CE9"/>
    <w:rsid w:val="00040870"/>
    <w:rsid w:val="00042378"/>
    <w:rsid w:val="000424F3"/>
    <w:rsid w:val="0004265D"/>
    <w:rsid w:val="00042824"/>
    <w:rsid w:val="00043068"/>
    <w:rsid w:val="00043D9B"/>
    <w:rsid w:val="00044F22"/>
    <w:rsid w:val="0004666E"/>
    <w:rsid w:val="00046D39"/>
    <w:rsid w:val="00047AC9"/>
    <w:rsid w:val="00047CD3"/>
    <w:rsid w:val="00050289"/>
    <w:rsid w:val="0005070C"/>
    <w:rsid w:val="0005156C"/>
    <w:rsid w:val="000515A4"/>
    <w:rsid w:val="000516D4"/>
    <w:rsid w:val="00053493"/>
    <w:rsid w:val="0005400C"/>
    <w:rsid w:val="00054145"/>
    <w:rsid w:val="00054168"/>
    <w:rsid w:val="00055CA2"/>
    <w:rsid w:val="00056844"/>
    <w:rsid w:val="00060080"/>
    <w:rsid w:val="00060B5C"/>
    <w:rsid w:val="00060DF3"/>
    <w:rsid w:val="000614DA"/>
    <w:rsid w:val="00061A68"/>
    <w:rsid w:val="00063D86"/>
    <w:rsid w:val="0006416C"/>
    <w:rsid w:val="00064460"/>
    <w:rsid w:val="00065510"/>
    <w:rsid w:val="00065E3C"/>
    <w:rsid w:val="00073886"/>
    <w:rsid w:val="00075E35"/>
    <w:rsid w:val="000760DA"/>
    <w:rsid w:val="0007635B"/>
    <w:rsid w:val="00076518"/>
    <w:rsid w:val="0007783C"/>
    <w:rsid w:val="0008041C"/>
    <w:rsid w:val="000810F3"/>
    <w:rsid w:val="00081888"/>
    <w:rsid w:val="00083114"/>
    <w:rsid w:val="000848A0"/>
    <w:rsid w:val="00085EC8"/>
    <w:rsid w:val="00093521"/>
    <w:rsid w:val="00094E21"/>
    <w:rsid w:val="00096361"/>
    <w:rsid w:val="0009644D"/>
    <w:rsid w:val="000A194E"/>
    <w:rsid w:val="000A24AA"/>
    <w:rsid w:val="000A28A9"/>
    <w:rsid w:val="000A315F"/>
    <w:rsid w:val="000A3E62"/>
    <w:rsid w:val="000A3F07"/>
    <w:rsid w:val="000A5370"/>
    <w:rsid w:val="000A6CC4"/>
    <w:rsid w:val="000A77F9"/>
    <w:rsid w:val="000B044A"/>
    <w:rsid w:val="000B320A"/>
    <w:rsid w:val="000B3532"/>
    <w:rsid w:val="000B3614"/>
    <w:rsid w:val="000B39EA"/>
    <w:rsid w:val="000B3CAE"/>
    <w:rsid w:val="000B4237"/>
    <w:rsid w:val="000B45B6"/>
    <w:rsid w:val="000B4F69"/>
    <w:rsid w:val="000B5015"/>
    <w:rsid w:val="000B513A"/>
    <w:rsid w:val="000B6682"/>
    <w:rsid w:val="000C15BF"/>
    <w:rsid w:val="000C407F"/>
    <w:rsid w:val="000C40E5"/>
    <w:rsid w:val="000C6941"/>
    <w:rsid w:val="000C72B3"/>
    <w:rsid w:val="000D045E"/>
    <w:rsid w:val="000D7006"/>
    <w:rsid w:val="000E0505"/>
    <w:rsid w:val="000E439E"/>
    <w:rsid w:val="000E4C47"/>
    <w:rsid w:val="000E5262"/>
    <w:rsid w:val="000E5BC9"/>
    <w:rsid w:val="000F027E"/>
    <w:rsid w:val="000F15D7"/>
    <w:rsid w:val="000F3257"/>
    <w:rsid w:val="000F5183"/>
    <w:rsid w:val="000F601B"/>
    <w:rsid w:val="000F69AB"/>
    <w:rsid w:val="0010019D"/>
    <w:rsid w:val="00102018"/>
    <w:rsid w:val="00102CCB"/>
    <w:rsid w:val="00102F85"/>
    <w:rsid w:val="0010430F"/>
    <w:rsid w:val="00104538"/>
    <w:rsid w:val="001062B2"/>
    <w:rsid w:val="00110411"/>
    <w:rsid w:val="00110C13"/>
    <w:rsid w:val="0011152D"/>
    <w:rsid w:val="0011391C"/>
    <w:rsid w:val="00114D52"/>
    <w:rsid w:val="00114DD5"/>
    <w:rsid w:val="00116354"/>
    <w:rsid w:val="00116BA3"/>
    <w:rsid w:val="0012472A"/>
    <w:rsid w:val="0012620E"/>
    <w:rsid w:val="001264E0"/>
    <w:rsid w:val="0012726F"/>
    <w:rsid w:val="00130619"/>
    <w:rsid w:val="00134AFE"/>
    <w:rsid w:val="00135684"/>
    <w:rsid w:val="00137032"/>
    <w:rsid w:val="00140B39"/>
    <w:rsid w:val="00141365"/>
    <w:rsid w:val="001440B7"/>
    <w:rsid w:val="00146688"/>
    <w:rsid w:val="0014698E"/>
    <w:rsid w:val="00147A2E"/>
    <w:rsid w:val="001525FD"/>
    <w:rsid w:val="001543F5"/>
    <w:rsid w:val="00154428"/>
    <w:rsid w:val="00154694"/>
    <w:rsid w:val="00156885"/>
    <w:rsid w:val="00156A12"/>
    <w:rsid w:val="00156E31"/>
    <w:rsid w:val="001615BB"/>
    <w:rsid w:val="00162B19"/>
    <w:rsid w:val="0016392E"/>
    <w:rsid w:val="00164825"/>
    <w:rsid w:val="00164A76"/>
    <w:rsid w:val="00164B53"/>
    <w:rsid w:val="00166740"/>
    <w:rsid w:val="0016776D"/>
    <w:rsid w:val="00167A66"/>
    <w:rsid w:val="00167AB5"/>
    <w:rsid w:val="00171472"/>
    <w:rsid w:val="00171DA1"/>
    <w:rsid w:val="00171FA2"/>
    <w:rsid w:val="00172ABC"/>
    <w:rsid w:val="001745E4"/>
    <w:rsid w:val="00175DD0"/>
    <w:rsid w:val="00177B51"/>
    <w:rsid w:val="001807D0"/>
    <w:rsid w:val="00180986"/>
    <w:rsid w:val="0018131E"/>
    <w:rsid w:val="001819C9"/>
    <w:rsid w:val="001821E0"/>
    <w:rsid w:val="001835E6"/>
    <w:rsid w:val="00183D2F"/>
    <w:rsid w:val="00183FE8"/>
    <w:rsid w:val="001878D2"/>
    <w:rsid w:val="001906B5"/>
    <w:rsid w:val="00190B66"/>
    <w:rsid w:val="00191BA1"/>
    <w:rsid w:val="00192A1B"/>
    <w:rsid w:val="001936CA"/>
    <w:rsid w:val="00193E6E"/>
    <w:rsid w:val="00194396"/>
    <w:rsid w:val="00194D03"/>
    <w:rsid w:val="00195C76"/>
    <w:rsid w:val="001967E4"/>
    <w:rsid w:val="00196BCF"/>
    <w:rsid w:val="001A0448"/>
    <w:rsid w:val="001A0FB7"/>
    <w:rsid w:val="001A159A"/>
    <w:rsid w:val="001A1B48"/>
    <w:rsid w:val="001A277E"/>
    <w:rsid w:val="001A2820"/>
    <w:rsid w:val="001A3C80"/>
    <w:rsid w:val="001A5891"/>
    <w:rsid w:val="001A6634"/>
    <w:rsid w:val="001A6CAF"/>
    <w:rsid w:val="001B2D33"/>
    <w:rsid w:val="001B2E18"/>
    <w:rsid w:val="001B2EDD"/>
    <w:rsid w:val="001B3D7C"/>
    <w:rsid w:val="001B6392"/>
    <w:rsid w:val="001C00F3"/>
    <w:rsid w:val="001C037E"/>
    <w:rsid w:val="001C0879"/>
    <w:rsid w:val="001C0EFC"/>
    <w:rsid w:val="001C153F"/>
    <w:rsid w:val="001C19A0"/>
    <w:rsid w:val="001C1AEE"/>
    <w:rsid w:val="001C23C9"/>
    <w:rsid w:val="001C340C"/>
    <w:rsid w:val="001C4D4B"/>
    <w:rsid w:val="001C6A72"/>
    <w:rsid w:val="001C79E8"/>
    <w:rsid w:val="001D03CC"/>
    <w:rsid w:val="001D1434"/>
    <w:rsid w:val="001D1D3F"/>
    <w:rsid w:val="001D1E64"/>
    <w:rsid w:val="001D243C"/>
    <w:rsid w:val="001D2B41"/>
    <w:rsid w:val="001D31DD"/>
    <w:rsid w:val="001D4DEA"/>
    <w:rsid w:val="001D52DE"/>
    <w:rsid w:val="001D67D8"/>
    <w:rsid w:val="001D707A"/>
    <w:rsid w:val="001D7956"/>
    <w:rsid w:val="001D7CF1"/>
    <w:rsid w:val="001E0B67"/>
    <w:rsid w:val="001E271E"/>
    <w:rsid w:val="001E2A3D"/>
    <w:rsid w:val="001E6B03"/>
    <w:rsid w:val="001E782B"/>
    <w:rsid w:val="001E7D38"/>
    <w:rsid w:val="001F04D5"/>
    <w:rsid w:val="001F198C"/>
    <w:rsid w:val="001F1A6F"/>
    <w:rsid w:val="001F1BC2"/>
    <w:rsid w:val="001F218F"/>
    <w:rsid w:val="001F3E7C"/>
    <w:rsid w:val="001F47E3"/>
    <w:rsid w:val="001F4DE3"/>
    <w:rsid w:val="001F4EAD"/>
    <w:rsid w:val="001F53FF"/>
    <w:rsid w:val="001F5A62"/>
    <w:rsid w:val="001F6A76"/>
    <w:rsid w:val="001F7239"/>
    <w:rsid w:val="00200A61"/>
    <w:rsid w:val="00201436"/>
    <w:rsid w:val="00202761"/>
    <w:rsid w:val="00202EF9"/>
    <w:rsid w:val="00203E2B"/>
    <w:rsid w:val="002042FA"/>
    <w:rsid w:val="002051E6"/>
    <w:rsid w:val="00205ACD"/>
    <w:rsid w:val="00211ABF"/>
    <w:rsid w:val="0021234C"/>
    <w:rsid w:val="00214B56"/>
    <w:rsid w:val="0021519F"/>
    <w:rsid w:val="00215707"/>
    <w:rsid w:val="00216857"/>
    <w:rsid w:val="00217A03"/>
    <w:rsid w:val="00217ADE"/>
    <w:rsid w:val="00222F49"/>
    <w:rsid w:val="002244BD"/>
    <w:rsid w:val="00225202"/>
    <w:rsid w:val="002253DD"/>
    <w:rsid w:val="00225702"/>
    <w:rsid w:val="00225E04"/>
    <w:rsid w:val="00230DFC"/>
    <w:rsid w:val="00230F66"/>
    <w:rsid w:val="00231111"/>
    <w:rsid w:val="00234185"/>
    <w:rsid w:val="0023446D"/>
    <w:rsid w:val="00237750"/>
    <w:rsid w:val="002412F5"/>
    <w:rsid w:val="002424C4"/>
    <w:rsid w:val="00242F51"/>
    <w:rsid w:val="002449E8"/>
    <w:rsid w:val="00244C6D"/>
    <w:rsid w:val="00251238"/>
    <w:rsid w:val="00252133"/>
    <w:rsid w:val="002542B1"/>
    <w:rsid w:val="002558D7"/>
    <w:rsid w:val="00261B95"/>
    <w:rsid w:val="00261F04"/>
    <w:rsid w:val="00264FD1"/>
    <w:rsid w:val="00265816"/>
    <w:rsid w:val="00265A53"/>
    <w:rsid w:val="00265EE0"/>
    <w:rsid w:val="00266E56"/>
    <w:rsid w:val="00271137"/>
    <w:rsid w:val="00271C61"/>
    <w:rsid w:val="00273119"/>
    <w:rsid w:val="0027475D"/>
    <w:rsid w:val="00275862"/>
    <w:rsid w:val="00275A79"/>
    <w:rsid w:val="00276849"/>
    <w:rsid w:val="00276C82"/>
    <w:rsid w:val="00281665"/>
    <w:rsid w:val="002819B8"/>
    <w:rsid w:val="00281B8F"/>
    <w:rsid w:val="002821C3"/>
    <w:rsid w:val="00282C4D"/>
    <w:rsid w:val="00283D6E"/>
    <w:rsid w:val="00284166"/>
    <w:rsid w:val="0028439D"/>
    <w:rsid w:val="00285071"/>
    <w:rsid w:val="0028590A"/>
    <w:rsid w:val="002864C8"/>
    <w:rsid w:val="00290A40"/>
    <w:rsid w:val="00291FCD"/>
    <w:rsid w:val="002929A6"/>
    <w:rsid w:val="0029307A"/>
    <w:rsid w:val="00294147"/>
    <w:rsid w:val="0029474A"/>
    <w:rsid w:val="002947CC"/>
    <w:rsid w:val="002969D8"/>
    <w:rsid w:val="00297D8E"/>
    <w:rsid w:val="002A0CEC"/>
    <w:rsid w:val="002A1E09"/>
    <w:rsid w:val="002A26AB"/>
    <w:rsid w:val="002A2E3F"/>
    <w:rsid w:val="002A364C"/>
    <w:rsid w:val="002A4BF3"/>
    <w:rsid w:val="002A53DD"/>
    <w:rsid w:val="002A54F7"/>
    <w:rsid w:val="002A6F3B"/>
    <w:rsid w:val="002A7446"/>
    <w:rsid w:val="002A7457"/>
    <w:rsid w:val="002A7A38"/>
    <w:rsid w:val="002B08E7"/>
    <w:rsid w:val="002B0C7A"/>
    <w:rsid w:val="002B2E45"/>
    <w:rsid w:val="002B6D2A"/>
    <w:rsid w:val="002B6DE0"/>
    <w:rsid w:val="002C010C"/>
    <w:rsid w:val="002C13B8"/>
    <w:rsid w:val="002C1995"/>
    <w:rsid w:val="002C25AA"/>
    <w:rsid w:val="002C25B3"/>
    <w:rsid w:val="002C2C29"/>
    <w:rsid w:val="002C4393"/>
    <w:rsid w:val="002C512C"/>
    <w:rsid w:val="002C62B7"/>
    <w:rsid w:val="002C75BE"/>
    <w:rsid w:val="002C7E90"/>
    <w:rsid w:val="002D17A9"/>
    <w:rsid w:val="002D1871"/>
    <w:rsid w:val="002D18BB"/>
    <w:rsid w:val="002D2518"/>
    <w:rsid w:val="002D25E1"/>
    <w:rsid w:val="002D3629"/>
    <w:rsid w:val="002D3F16"/>
    <w:rsid w:val="002D45C2"/>
    <w:rsid w:val="002D5CD7"/>
    <w:rsid w:val="002D61F3"/>
    <w:rsid w:val="002D7D6B"/>
    <w:rsid w:val="002D7E10"/>
    <w:rsid w:val="002E0421"/>
    <w:rsid w:val="002E1765"/>
    <w:rsid w:val="002E1989"/>
    <w:rsid w:val="002E1AE2"/>
    <w:rsid w:val="002E25DF"/>
    <w:rsid w:val="002E2FBA"/>
    <w:rsid w:val="002E3B77"/>
    <w:rsid w:val="002E71C6"/>
    <w:rsid w:val="002E7368"/>
    <w:rsid w:val="002E7DB0"/>
    <w:rsid w:val="002F0E6D"/>
    <w:rsid w:val="002F1986"/>
    <w:rsid w:val="002F705C"/>
    <w:rsid w:val="00302D03"/>
    <w:rsid w:val="00302E05"/>
    <w:rsid w:val="00303BEB"/>
    <w:rsid w:val="00305882"/>
    <w:rsid w:val="00305CC3"/>
    <w:rsid w:val="003073C8"/>
    <w:rsid w:val="00307FBD"/>
    <w:rsid w:val="00310186"/>
    <w:rsid w:val="003101C6"/>
    <w:rsid w:val="00310E0E"/>
    <w:rsid w:val="00313046"/>
    <w:rsid w:val="00314450"/>
    <w:rsid w:val="00315116"/>
    <w:rsid w:val="0031749F"/>
    <w:rsid w:val="00321210"/>
    <w:rsid w:val="00321250"/>
    <w:rsid w:val="00321B51"/>
    <w:rsid w:val="0032251F"/>
    <w:rsid w:val="00324CA9"/>
    <w:rsid w:val="00324E2B"/>
    <w:rsid w:val="00324E5C"/>
    <w:rsid w:val="0032578F"/>
    <w:rsid w:val="003259CF"/>
    <w:rsid w:val="00325ECE"/>
    <w:rsid w:val="00326127"/>
    <w:rsid w:val="00326AA8"/>
    <w:rsid w:val="00326C3D"/>
    <w:rsid w:val="00327262"/>
    <w:rsid w:val="00327C1E"/>
    <w:rsid w:val="00327DE3"/>
    <w:rsid w:val="00327E2F"/>
    <w:rsid w:val="00331554"/>
    <w:rsid w:val="00333788"/>
    <w:rsid w:val="00334395"/>
    <w:rsid w:val="00335C8B"/>
    <w:rsid w:val="00336C3C"/>
    <w:rsid w:val="00337DBA"/>
    <w:rsid w:val="003407DC"/>
    <w:rsid w:val="00340E13"/>
    <w:rsid w:val="003412E0"/>
    <w:rsid w:val="00341549"/>
    <w:rsid w:val="003437BD"/>
    <w:rsid w:val="00344B47"/>
    <w:rsid w:val="00344BEC"/>
    <w:rsid w:val="00345F0C"/>
    <w:rsid w:val="00347EE8"/>
    <w:rsid w:val="003501BF"/>
    <w:rsid w:val="00351E09"/>
    <w:rsid w:val="00352CF8"/>
    <w:rsid w:val="00353016"/>
    <w:rsid w:val="00353486"/>
    <w:rsid w:val="003549F7"/>
    <w:rsid w:val="003552F7"/>
    <w:rsid w:val="00357AF9"/>
    <w:rsid w:val="00361CB1"/>
    <w:rsid w:val="00363424"/>
    <w:rsid w:val="0036355D"/>
    <w:rsid w:val="003638C7"/>
    <w:rsid w:val="00364817"/>
    <w:rsid w:val="00365334"/>
    <w:rsid w:val="003670A3"/>
    <w:rsid w:val="00367BF9"/>
    <w:rsid w:val="00370EB1"/>
    <w:rsid w:val="0037144D"/>
    <w:rsid w:val="00374151"/>
    <w:rsid w:val="003743B6"/>
    <w:rsid w:val="003766F2"/>
    <w:rsid w:val="00380843"/>
    <w:rsid w:val="003829D6"/>
    <w:rsid w:val="003839F5"/>
    <w:rsid w:val="00383AD1"/>
    <w:rsid w:val="00385040"/>
    <w:rsid w:val="00386A48"/>
    <w:rsid w:val="003875BC"/>
    <w:rsid w:val="00387727"/>
    <w:rsid w:val="00391D35"/>
    <w:rsid w:val="00392A9B"/>
    <w:rsid w:val="00393315"/>
    <w:rsid w:val="0039357D"/>
    <w:rsid w:val="00393B22"/>
    <w:rsid w:val="00394671"/>
    <w:rsid w:val="003949A1"/>
    <w:rsid w:val="00394BC7"/>
    <w:rsid w:val="00395517"/>
    <w:rsid w:val="00395563"/>
    <w:rsid w:val="00395A98"/>
    <w:rsid w:val="00397871"/>
    <w:rsid w:val="003A0158"/>
    <w:rsid w:val="003A0936"/>
    <w:rsid w:val="003A106B"/>
    <w:rsid w:val="003A10FC"/>
    <w:rsid w:val="003A1599"/>
    <w:rsid w:val="003A1DF1"/>
    <w:rsid w:val="003A4853"/>
    <w:rsid w:val="003A4A1E"/>
    <w:rsid w:val="003A4B94"/>
    <w:rsid w:val="003A5C2A"/>
    <w:rsid w:val="003A680D"/>
    <w:rsid w:val="003A6A29"/>
    <w:rsid w:val="003A6C56"/>
    <w:rsid w:val="003A7049"/>
    <w:rsid w:val="003B1A21"/>
    <w:rsid w:val="003B3137"/>
    <w:rsid w:val="003B35DC"/>
    <w:rsid w:val="003B40AE"/>
    <w:rsid w:val="003B52E4"/>
    <w:rsid w:val="003B6211"/>
    <w:rsid w:val="003C02BD"/>
    <w:rsid w:val="003C212C"/>
    <w:rsid w:val="003C2546"/>
    <w:rsid w:val="003C2568"/>
    <w:rsid w:val="003C28F8"/>
    <w:rsid w:val="003C3B11"/>
    <w:rsid w:val="003C4B46"/>
    <w:rsid w:val="003C4C93"/>
    <w:rsid w:val="003C5259"/>
    <w:rsid w:val="003D0B6C"/>
    <w:rsid w:val="003D16F2"/>
    <w:rsid w:val="003D2B9B"/>
    <w:rsid w:val="003D2F9A"/>
    <w:rsid w:val="003D3775"/>
    <w:rsid w:val="003D444C"/>
    <w:rsid w:val="003D4765"/>
    <w:rsid w:val="003D59FE"/>
    <w:rsid w:val="003D6281"/>
    <w:rsid w:val="003D641A"/>
    <w:rsid w:val="003E0066"/>
    <w:rsid w:val="003E2377"/>
    <w:rsid w:val="003E2BD8"/>
    <w:rsid w:val="003E30C8"/>
    <w:rsid w:val="003E335C"/>
    <w:rsid w:val="003E40E3"/>
    <w:rsid w:val="003E4FCD"/>
    <w:rsid w:val="003E791A"/>
    <w:rsid w:val="003F1079"/>
    <w:rsid w:val="003F1BFD"/>
    <w:rsid w:val="003F2898"/>
    <w:rsid w:val="003F5D9E"/>
    <w:rsid w:val="0040145E"/>
    <w:rsid w:val="004019AF"/>
    <w:rsid w:val="004034A4"/>
    <w:rsid w:val="00403DAE"/>
    <w:rsid w:val="00403E14"/>
    <w:rsid w:val="00404B3D"/>
    <w:rsid w:val="0040519E"/>
    <w:rsid w:val="00406250"/>
    <w:rsid w:val="0040633C"/>
    <w:rsid w:val="0040748A"/>
    <w:rsid w:val="00410012"/>
    <w:rsid w:val="004108A3"/>
    <w:rsid w:val="00410B21"/>
    <w:rsid w:val="00413B84"/>
    <w:rsid w:val="00413F48"/>
    <w:rsid w:val="0041598A"/>
    <w:rsid w:val="00416339"/>
    <w:rsid w:val="00416DB5"/>
    <w:rsid w:val="0041747C"/>
    <w:rsid w:val="004178B9"/>
    <w:rsid w:val="004232EC"/>
    <w:rsid w:val="004233A1"/>
    <w:rsid w:val="0042390B"/>
    <w:rsid w:val="004239F1"/>
    <w:rsid w:val="004239FE"/>
    <w:rsid w:val="00425168"/>
    <w:rsid w:val="00425220"/>
    <w:rsid w:val="0042534E"/>
    <w:rsid w:val="00426647"/>
    <w:rsid w:val="00427FA2"/>
    <w:rsid w:val="00430992"/>
    <w:rsid w:val="00432362"/>
    <w:rsid w:val="004331BE"/>
    <w:rsid w:val="00433C33"/>
    <w:rsid w:val="00435389"/>
    <w:rsid w:val="004378A0"/>
    <w:rsid w:val="00440778"/>
    <w:rsid w:val="0044077B"/>
    <w:rsid w:val="00440BC1"/>
    <w:rsid w:val="00440BDF"/>
    <w:rsid w:val="00440BFE"/>
    <w:rsid w:val="00441204"/>
    <w:rsid w:val="00443484"/>
    <w:rsid w:val="0044676E"/>
    <w:rsid w:val="00446906"/>
    <w:rsid w:val="004502AB"/>
    <w:rsid w:val="004502FF"/>
    <w:rsid w:val="00450B83"/>
    <w:rsid w:val="00452D5E"/>
    <w:rsid w:val="00455FB9"/>
    <w:rsid w:val="0045692C"/>
    <w:rsid w:val="00456D3D"/>
    <w:rsid w:val="00460045"/>
    <w:rsid w:val="0046065E"/>
    <w:rsid w:val="00461131"/>
    <w:rsid w:val="004639F4"/>
    <w:rsid w:val="004648C3"/>
    <w:rsid w:val="00466142"/>
    <w:rsid w:val="0046659A"/>
    <w:rsid w:val="004673D0"/>
    <w:rsid w:val="00467517"/>
    <w:rsid w:val="00470C44"/>
    <w:rsid w:val="00471CCF"/>
    <w:rsid w:val="004726DF"/>
    <w:rsid w:val="0047284E"/>
    <w:rsid w:val="004737C1"/>
    <w:rsid w:val="00474947"/>
    <w:rsid w:val="00476A7F"/>
    <w:rsid w:val="0047734F"/>
    <w:rsid w:val="004801FF"/>
    <w:rsid w:val="004818EB"/>
    <w:rsid w:val="0048210E"/>
    <w:rsid w:val="004841B9"/>
    <w:rsid w:val="00484A52"/>
    <w:rsid w:val="00484D02"/>
    <w:rsid w:val="00487D69"/>
    <w:rsid w:val="00492E35"/>
    <w:rsid w:val="00493477"/>
    <w:rsid w:val="004946F5"/>
    <w:rsid w:val="00495966"/>
    <w:rsid w:val="00495D96"/>
    <w:rsid w:val="00497967"/>
    <w:rsid w:val="004A149F"/>
    <w:rsid w:val="004A2BA3"/>
    <w:rsid w:val="004A3FFB"/>
    <w:rsid w:val="004A4E9E"/>
    <w:rsid w:val="004A4F77"/>
    <w:rsid w:val="004A5D7F"/>
    <w:rsid w:val="004A6C78"/>
    <w:rsid w:val="004A74AF"/>
    <w:rsid w:val="004A78BD"/>
    <w:rsid w:val="004B1D43"/>
    <w:rsid w:val="004B28CA"/>
    <w:rsid w:val="004B4337"/>
    <w:rsid w:val="004B4972"/>
    <w:rsid w:val="004B5B65"/>
    <w:rsid w:val="004B628B"/>
    <w:rsid w:val="004B6DDB"/>
    <w:rsid w:val="004B714A"/>
    <w:rsid w:val="004B73EC"/>
    <w:rsid w:val="004B7756"/>
    <w:rsid w:val="004B7CAE"/>
    <w:rsid w:val="004C097F"/>
    <w:rsid w:val="004C0A55"/>
    <w:rsid w:val="004C36E8"/>
    <w:rsid w:val="004C3E4A"/>
    <w:rsid w:val="004C4711"/>
    <w:rsid w:val="004C70A3"/>
    <w:rsid w:val="004C7262"/>
    <w:rsid w:val="004D0B2A"/>
    <w:rsid w:val="004D0B34"/>
    <w:rsid w:val="004D0B5F"/>
    <w:rsid w:val="004D16F0"/>
    <w:rsid w:val="004D39D8"/>
    <w:rsid w:val="004D3BDA"/>
    <w:rsid w:val="004D4B13"/>
    <w:rsid w:val="004D5746"/>
    <w:rsid w:val="004D7357"/>
    <w:rsid w:val="004E0291"/>
    <w:rsid w:val="004E118C"/>
    <w:rsid w:val="004E1961"/>
    <w:rsid w:val="004E225C"/>
    <w:rsid w:val="004E37A8"/>
    <w:rsid w:val="004E5B77"/>
    <w:rsid w:val="004E684D"/>
    <w:rsid w:val="004E6D4E"/>
    <w:rsid w:val="004E73BA"/>
    <w:rsid w:val="004E76A5"/>
    <w:rsid w:val="004E7771"/>
    <w:rsid w:val="004F0077"/>
    <w:rsid w:val="004F0BED"/>
    <w:rsid w:val="004F1B64"/>
    <w:rsid w:val="004F2E53"/>
    <w:rsid w:val="004F3F70"/>
    <w:rsid w:val="004F47BF"/>
    <w:rsid w:val="004F4EBD"/>
    <w:rsid w:val="004F4FCE"/>
    <w:rsid w:val="004F50AC"/>
    <w:rsid w:val="004F6BB0"/>
    <w:rsid w:val="0050000A"/>
    <w:rsid w:val="00500E72"/>
    <w:rsid w:val="0050133E"/>
    <w:rsid w:val="00501EB0"/>
    <w:rsid w:val="0050217F"/>
    <w:rsid w:val="00502FA0"/>
    <w:rsid w:val="0050346C"/>
    <w:rsid w:val="00504703"/>
    <w:rsid w:val="005059AA"/>
    <w:rsid w:val="00506285"/>
    <w:rsid w:val="00510320"/>
    <w:rsid w:val="005113AD"/>
    <w:rsid w:val="005114DA"/>
    <w:rsid w:val="00511C1B"/>
    <w:rsid w:val="00511C4B"/>
    <w:rsid w:val="00511E4F"/>
    <w:rsid w:val="00512032"/>
    <w:rsid w:val="005122E2"/>
    <w:rsid w:val="00512AFE"/>
    <w:rsid w:val="00512B61"/>
    <w:rsid w:val="00512DAC"/>
    <w:rsid w:val="00512FDD"/>
    <w:rsid w:val="00513474"/>
    <w:rsid w:val="00513796"/>
    <w:rsid w:val="00513B34"/>
    <w:rsid w:val="005147EA"/>
    <w:rsid w:val="00514B4B"/>
    <w:rsid w:val="0051631B"/>
    <w:rsid w:val="005174E2"/>
    <w:rsid w:val="00517D00"/>
    <w:rsid w:val="005210ED"/>
    <w:rsid w:val="005219D2"/>
    <w:rsid w:val="005227BC"/>
    <w:rsid w:val="00523258"/>
    <w:rsid w:val="005232A6"/>
    <w:rsid w:val="005235EC"/>
    <w:rsid w:val="00525778"/>
    <w:rsid w:val="00525C72"/>
    <w:rsid w:val="00526599"/>
    <w:rsid w:val="005276EC"/>
    <w:rsid w:val="00530A65"/>
    <w:rsid w:val="00534AE1"/>
    <w:rsid w:val="00534EB2"/>
    <w:rsid w:val="00541FD7"/>
    <w:rsid w:val="00542A16"/>
    <w:rsid w:val="0054486E"/>
    <w:rsid w:val="005464C1"/>
    <w:rsid w:val="00547812"/>
    <w:rsid w:val="00550C6E"/>
    <w:rsid w:val="005520A8"/>
    <w:rsid w:val="00555B9D"/>
    <w:rsid w:val="00556E9D"/>
    <w:rsid w:val="005572D4"/>
    <w:rsid w:val="0055764F"/>
    <w:rsid w:val="00562785"/>
    <w:rsid w:val="00563B0A"/>
    <w:rsid w:val="00564BA9"/>
    <w:rsid w:val="00566223"/>
    <w:rsid w:val="005663DC"/>
    <w:rsid w:val="005709B6"/>
    <w:rsid w:val="00571CC8"/>
    <w:rsid w:val="005739E9"/>
    <w:rsid w:val="00575515"/>
    <w:rsid w:val="0057587C"/>
    <w:rsid w:val="00575A58"/>
    <w:rsid w:val="00576376"/>
    <w:rsid w:val="00576E72"/>
    <w:rsid w:val="005772BF"/>
    <w:rsid w:val="00581540"/>
    <w:rsid w:val="00581F3A"/>
    <w:rsid w:val="005839BB"/>
    <w:rsid w:val="0058450F"/>
    <w:rsid w:val="00584ACA"/>
    <w:rsid w:val="005852BF"/>
    <w:rsid w:val="00585A56"/>
    <w:rsid w:val="0058620B"/>
    <w:rsid w:val="00587C7C"/>
    <w:rsid w:val="00591313"/>
    <w:rsid w:val="00591342"/>
    <w:rsid w:val="005917A3"/>
    <w:rsid w:val="00591DC7"/>
    <w:rsid w:val="00593545"/>
    <w:rsid w:val="00594DED"/>
    <w:rsid w:val="00594F75"/>
    <w:rsid w:val="00596A10"/>
    <w:rsid w:val="00597BD9"/>
    <w:rsid w:val="00597F11"/>
    <w:rsid w:val="005A0318"/>
    <w:rsid w:val="005A1B94"/>
    <w:rsid w:val="005A2015"/>
    <w:rsid w:val="005A2455"/>
    <w:rsid w:val="005A34A0"/>
    <w:rsid w:val="005A3881"/>
    <w:rsid w:val="005A3CD0"/>
    <w:rsid w:val="005A543E"/>
    <w:rsid w:val="005A5582"/>
    <w:rsid w:val="005A6B23"/>
    <w:rsid w:val="005A75B8"/>
    <w:rsid w:val="005A7D6D"/>
    <w:rsid w:val="005B1B48"/>
    <w:rsid w:val="005B2646"/>
    <w:rsid w:val="005B43A0"/>
    <w:rsid w:val="005B5928"/>
    <w:rsid w:val="005B598A"/>
    <w:rsid w:val="005B6C1B"/>
    <w:rsid w:val="005B6DC2"/>
    <w:rsid w:val="005B7454"/>
    <w:rsid w:val="005B77F6"/>
    <w:rsid w:val="005B7BBE"/>
    <w:rsid w:val="005C0ED2"/>
    <w:rsid w:val="005C1B0E"/>
    <w:rsid w:val="005C1E20"/>
    <w:rsid w:val="005C57FD"/>
    <w:rsid w:val="005C61A3"/>
    <w:rsid w:val="005C665D"/>
    <w:rsid w:val="005C6C57"/>
    <w:rsid w:val="005C6CB7"/>
    <w:rsid w:val="005C7DCC"/>
    <w:rsid w:val="005D05AA"/>
    <w:rsid w:val="005D1734"/>
    <w:rsid w:val="005D34CD"/>
    <w:rsid w:val="005D3871"/>
    <w:rsid w:val="005D3EAB"/>
    <w:rsid w:val="005D4D7C"/>
    <w:rsid w:val="005D5212"/>
    <w:rsid w:val="005D5C49"/>
    <w:rsid w:val="005D6FA7"/>
    <w:rsid w:val="005D73CB"/>
    <w:rsid w:val="005D7410"/>
    <w:rsid w:val="005D75DE"/>
    <w:rsid w:val="005E0AB0"/>
    <w:rsid w:val="005E1998"/>
    <w:rsid w:val="005E21E2"/>
    <w:rsid w:val="005E2DFC"/>
    <w:rsid w:val="005E64AE"/>
    <w:rsid w:val="005E6615"/>
    <w:rsid w:val="005E7AD3"/>
    <w:rsid w:val="005F055A"/>
    <w:rsid w:val="005F131A"/>
    <w:rsid w:val="005F203E"/>
    <w:rsid w:val="005F296D"/>
    <w:rsid w:val="005F2E9A"/>
    <w:rsid w:val="005F5178"/>
    <w:rsid w:val="005F7CB6"/>
    <w:rsid w:val="006014F7"/>
    <w:rsid w:val="006025E0"/>
    <w:rsid w:val="00603DC9"/>
    <w:rsid w:val="006044A9"/>
    <w:rsid w:val="00605390"/>
    <w:rsid w:val="006056D6"/>
    <w:rsid w:val="00605DB2"/>
    <w:rsid w:val="006065CE"/>
    <w:rsid w:val="0060690E"/>
    <w:rsid w:val="00610AC0"/>
    <w:rsid w:val="00610C02"/>
    <w:rsid w:val="00612E80"/>
    <w:rsid w:val="006130AB"/>
    <w:rsid w:val="00613ACE"/>
    <w:rsid w:val="00614193"/>
    <w:rsid w:val="006146F4"/>
    <w:rsid w:val="0061515C"/>
    <w:rsid w:val="00615612"/>
    <w:rsid w:val="00615F52"/>
    <w:rsid w:val="00616B9F"/>
    <w:rsid w:val="00617A6C"/>
    <w:rsid w:val="006204E2"/>
    <w:rsid w:val="006233CC"/>
    <w:rsid w:val="006238E0"/>
    <w:rsid w:val="0062428E"/>
    <w:rsid w:val="006249BC"/>
    <w:rsid w:val="00624AFB"/>
    <w:rsid w:val="00624B41"/>
    <w:rsid w:val="00626351"/>
    <w:rsid w:val="00626932"/>
    <w:rsid w:val="00630B11"/>
    <w:rsid w:val="00631806"/>
    <w:rsid w:val="0063358D"/>
    <w:rsid w:val="00633AB7"/>
    <w:rsid w:val="006351CE"/>
    <w:rsid w:val="00635DB8"/>
    <w:rsid w:val="00637B9A"/>
    <w:rsid w:val="00643480"/>
    <w:rsid w:val="00643834"/>
    <w:rsid w:val="006455FB"/>
    <w:rsid w:val="006460AA"/>
    <w:rsid w:val="00646128"/>
    <w:rsid w:val="0064639F"/>
    <w:rsid w:val="006464B8"/>
    <w:rsid w:val="00646DE3"/>
    <w:rsid w:val="00647C96"/>
    <w:rsid w:val="00650161"/>
    <w:rsid w:val="006519B9"/>
    <w:rsid w:val="0065298B"/>
    <w:rsid w:val="00652E65"/>
    <w:rsid w:val="00652EE0"/>
    <w:rsid w:val="006536E3"/>
    <w:rsid w:val="00653B2E"/>
    <w:rsid w:val="00654FBA"/>
    <w:rsid w:val="0065612E"/>
    <w:rsid w:val="006570B0"/>
    <w:rsid w:val="006616A4"/>
    <w:rsid w:val="0066263C"/>
    <w:rsid w:val="00663F0D"/>
    <w:rsid w:val="00664385"/>
    <w:rsid w:val="00665255"/>
    <w:rsid w:val="00666BC0"/>
    <w:rsid w:val="00666BEE"/>
    <w:rsid w:val="00667759"/>
    <w:rsid w:val="00671769"/>
    <w:rsid w:val="006717C7"/>
    <w:rsid w:val="00671EFE"/>
    <w:rsid w:val="006725F5"/>
    <w:rsid w:val="00672978"/>
    <w:rsid w:val="006737B9"/>
    <w:rsid w:val="00673DD9"/>
    <w:rsid w:val="00673F1F"/>
    <w:rsid w:val="006742D5"/>
    <w:rsid w:val="006743B5"/>
    <w:rsid w:val="00675DE2"/>
    <w:rsid w:val="00677330"/>
    <w:rsid w:val="00683AD5"/>
    <w:rsid w:val="0068499B"/>
    <w:rsid w:val="0068599A"/>
    <w:rsid w:val="00686F4C"/>
    <w:rsid w:val="00690D7B"/>
    <w:rsid w:val="00692415"/>
    <w:rsid w:val="0069260E"/>
    <w:rsid w:val="00692B6C"/>
    <w:rsid w:val="00695100"/>
    <w:rsid w:val="0069643A"/>
    <w:rsid w:val="006A0910"/>
    <w:rsid w:val="006A1EDD"/>
    <w:rsid w:val="006A2A1F"/>
    <w:rsid w:val="006A2F29"/>
    <w:rsid w:val="006A4100"/>
    <w:rsid w:val="006A49E3"/>
    <w:rsid w:val="006A4DF5"/>
    <w:rsid w:val="006A52BA"/>
    <w:rsid w:val="006A5FA1"/>
    <w:rsid w:val="006A6818"/>
    <w:rsid w:val="006B0FAF"/>
    <w:rsid w:val="006B1478"/>
    <w:rsid w:val="006B24AD"/>
    <w:rsid w:val="006B4479"/>
    <w:rsid w:val="006B6353"/>
    <w:rsid w:val="006C023C"/>
    <w:rsid w:val="006C0388"/>
    <w:rsid w:val="006C16C4"/>
    <w:rsid w:val="006C2759"/>
    <w:rsid w:val="006C48BF"/>
    <w:rsid w:val="006C546F"/>
    <w:rsid w:val="006C60C5"/>
    <w:rsid w:val="006C65E3"/>
    <w:rsid w:val="006D0EAA"/>
    <w:rsid w:val="006D1882"/>
    <w:rsid w:val="006D296C"/>
    <w:rsid w:val="006D51AC"/>
    <w:rsid w:val="006D5849"/>
    <w:rsid w:val="006D6360"/>
    <w:rsid w:val="006D6524"/>
    <w:rsid w:val="006E1E27"/>
    <w:rsid w:val="006E2910"/>
    <w:rsid w:val="006E315C"/>
    <w:rsid w:val="006E33BE"/>
    <w:rsid w:val="006E4DA8"/>
    <w:rsid w:val="006E5616"/>
    <w:rsid w:val="006F09BE"/>
    <w:rsid w:val="006F13A8"/>
    <w:rsid w:val="006F2951"/>
    <w:rsid w:val="006F33A7"/>
    <w:rsid w:val="006F465C"/>
    <w:rsid w:val="006F640C"/>
    <w:rsid w:val="006F6660"/>
    <w:rsid w:val="006F6F8A"/>
    <w:rsid w:val="00701440"/>
    <w:rsid w:val="007018E3"/>
    <w:rsid w:val="007025EA"/>
    <w:rsid w:val="00702C09"/>
    <w:rsid w:val="00703C1A"/>
    <w:rsid w:val="00705159"/>
    <w:rsid w:val="00705AB7"/>
    <w:rsid w:val="00705C37"/>
    <w:rsid w:val="00706064"/>
    <w:rsid w:val="007061FE"/>
    <w:rsid w:val="0070665B"/>
    <w:rsid w:val="0070766C"/>
    <w:rsid w:val="00711FEA"/>
    <w:rsid w:val="00712F4D"/>
    <w:rsid w:val="00713247"/>
    <w:rsid w:val="00713BEB"/>
    <w:rsid w:val="00714164"/>
    <w:rsid w:val="0071435C"/>
    <w:rsid w:val="00714560"/>
    <w:rsid w:val="00715EF1"/>
    <w:rsid w:val="00716E36"/>
    <w:rsid w:val="007174E6"/>
    <w:rsid w:val="00717A23"/>
    <w:rsid w:val="00717F56"/>
    <w:rsid w:val="0072038C"/>
    <w:rsid w:val="007217AE"/>
    <w:rsid w:val="00724622"/>
    <w:rsid w:val="00724E01"/>
    <w:rsid w:val="0072522D"/>
    <w:rsid w:val="00727E5A"/>
    <w:rsid w:val="00727EFA"/>
    <w:rsid w:val="00730348"/>
    <w:rsid w:val="007309E6"/>
    <w:rsid w:val="00731A66"/>
    <w:rsid w:val="00732292"/>
    <w:rsid w:val="00733C6F"/>
    <w:rsid w:val="00734A3A"/>
    <w:rsid w:val="00734B71"/>
    <w:rsid w:val="00734C9D"/>
    <w:rsid w:val="00734F06"/>
    <w:rsid w:val="00734F46"/>
    <w:rsid w:val="007355FC"/>
    <w:rsid w:val="007365B3"/>
    <w:rsid w:val="00736BBA"/>
    <w:rsid w:val="007375C8"/>
    <w:rsid w:val="00744839"/>
    <w:rsid w:val="00744B26"/>
    <w:rsid w:val="00744F9B"/>
    <w:rsid w:val="00747782"/>
    <w:rsid w:val="00747ED6"/>
    <w:rsid w:val="00751313"/>
    <w:rsid w:val="007521C9"/>
    <w:rsid w:val="00752431"/>
    <w:rsid w:val="007531BD"/>
    <w:rsid w:val="007533B6"/>
    <w:rsid w:val="007534F4"/>
    <w:rsid w:val="0075369C"/>
    <w:rsid w:val="00755B29"/>
    <w:rsid w:val="00756374"/>
    <w:rsid w:val="00756DEB"/>
    <w:rsid w:val="007575F3"/>
    <w:rsid w:val="00760CAB"/>
    <w:rsid w:val="00766FFF"/>
    <w:rsid w:val="00770197"/>
    <w:rsid w:val="007708A1"/>
    <w:rsid w:val="00772A1D"/>
    <w:rsid w:val="00772C56"/>
    <w:rsid w:val="007734AA"/>
    <w:rsid w:val="00773C4F"/>
    <w:rsid w:val="00773FD7"/>
    <w:rsid w:val="00774040"/>
    <w:rsid w:val="00774CBD"/>
    <w:rsid w:val="007763C8"/>
    <w:rsid w:val="007765D1"/>
    <w:rsid w:val="00777FE3"/>
    <w:rsid w:val="007810D0"/>
    <w:rsid w:val="0078118D"/>
    <w:rsid w:val="00783D40"/>
    <w:rsid w:val="007868AE"/>
    <w:rsid w:val="007909D2"/>
    <w:rsid w:val="00791F27"/>
    <w:rsid w:val="00792ECF"/>
    <w:rsid w:val="00794DF2"/>
    <w:rsid w:val="00794E85"/>
    <w:rsid w:val="00795836"/>
    <w:rsid w:val="007961FC"/>
    <w:rsid w:val="00796B92"/>
    <w:rsid w:val="00796DD3"/>
    <w:rsid w:val="00797531"/>
    <w:rsid w:val="007A031B"/>
    <w:rsid w:val="007A1441"/>
    <w:rsid w:val="007A18C7"/>
    <w:rsid w:val="007A4927"/>
    <w:rsid w:val="007A7E83"/>
    <w:rsid w:val="007B1D19"/>
    <w:rsid w:val="007B2586"/>
    <w:rsid w:val="007B2991"/>
    <w:rsid w:val="007B3457"/>
    <w:rsid w:val="007B3F3E"/>
    <w:rsid w:val="007B47BF"/>
    <w:rsid w:val="007B6664"/>
    <w:rsid w:val="007B781B"/>
    <w:rsid w:val="007B7BD7"/>
    <w:rsid w:val="007C01FB"/>
    <w:rsid w:val="007C0D68"/>
    <w:rsid w:val="007C0DDE"/>
    <w:rsid w:val="007C15E1"/>
    <w:rsid w:val="007C3105"/>
    <w:rsid w:val="007C3816"/>
    <w:rsid w:val="007C3B37"/>
    <w:rsid w:val="007C41F5"/>
    <w:rsid w:val="007C52D3"/>
    <w:rsid w:val="007C533E"/>
    <w:rsid w:val="007C5B12"/>
    <w:rsid w:val="007C67E9"/>
    <w:rsid w:val="007C6D32"/>
    <w:rsid w:val="007C7073"/>
    <w:rsid w:val="007C738B"/>
    <w:rsid w:val="007D1E57"/>
    <w:rsid w:val="007D1EBB"/>
    <w:rsid w:val="007D6D93"/>
    <w:rsid w:val="007D7497"/>
    <w:rsid w:val="007E0A2E"/>
    <w:rsid w:val="007E238A"/>
    <w:rsid w:val="007E2D77"/>
    <w:rsid w:val="007E44D3"/>
    <w:rsid w:val="007E632A"/>
    <w:rsid w:val="007E6C0A"/>
    <w:rsid w:val="007E7CE2"/>
    <w:rsid w:val="007F0A09"/>
    <w:rsid w:val="007F1A39"/>
    <w:rsid w:val="007F1A84"/>
    <w:rsid w:val="007F1C03"/>
    <w:rsid w:val="007F37DD"/>
    <w:rsid w:val="007F4861"/>
    <w:rsid w:val="007F6CE4"/>
    <w:rsid w:val="007F7058"/>
    <w:rsid w:val="008024DE"/>
    <w:rsid w:val="00802BC0"/>
    <w:rsid w:val="00802C3A"/>
    <w:rsid w:val="00803D1D"/>
    <w:rsid w:val="00804427"/>
    <w:rsid w:val="008046AA"/>
    <w:rsid w:val="00804A68"/>
    <w:rsid w:val="008057FD"/>
    <w:rsid w:val="00806C4F"/>
    <w:rsid w:val="00811950"/>
    <w:rsid w:val="00812176"/>
    <w:rsid w:val="008126FC"/>
    <w:rsid w:val="00813A66"/>
    <w:rsid w:val="00814DDC"/>
    <w:rsid w:val="00814EBD"/>
    <w:rsid w:val="00816A45"/>
    <w:rsid w:val="0081781C"/>
    <w:rsid w:val="008202CC"/>
    <w:rsid w:val="00820344"/>
    <w:rsid w:val="00821ECD"/>
    <w:rsid w:val="00822849"/>
    <w:rsid w:val="00822A9D"/>
    <w:rsid w:val="00822A9F"/>
    <w:rsid w:val="00823170"/>
    <w:rsid w:val="0082321C"/>
    <w:rsid w:val="00823364"/>
    <w:rsid w:val="00824500"/>
    <w:rsid w:val="008257F0"/>
    <w:rsid w:val="00825A96"/>
    <w:rsid w:val="008265B5"/>
    <w:rsid w:val="00826E78"/>
    <w:rsid w:val="0082703A"/>
    <w:rsid w:val="00831D63"/>
    <w:rsid w:val="00833F10"/>
    <w:rsid w:val="00835102"/>
    <w:rsid w:val="00835757"/>
    <w:rsid w:val="008362C4"/>
    <w:rsid w:val="0084012B"/>
    <w:rsid w:val="00840345"/>
    <w:rsid w:val="0084085F"/>
    <w:rsid w:val="00840E83"/>
    <w:rsid w:val="00841BC1"/>
    <w:rsid w:val="0084622A"/>
    <w:rsid w:val="00847A5B"/>
    <w:rsid w:val="00855BF6"/>
    <w:rsid w:val="008562B3"/>
    <w:rsid w:val="00857EA0"/>
    <w:rsid w:val="0086129A"/>
    <w:rsid w:val="008623B7"/>
    <w:rsid w:val="00862AD6"/>
    <w:rsid w:val="00863C73"/>
    <w:rsid w:val="00863E97"/>
    <w:rsid w:val="0086496B"/>
    <w:rsid w:val="008652E7"/>
    <w:rsid w:val="008658C4"/>
    <w:rsid w:val="00865CD0"/>
    <w:rsid w:val="008675B6"/>
    <w:rsid w:val="00870E55"/>
    <w:rsid w:val="00871153"/>
    <w:rsid w:val="008723AF"/>
    <w:rsid w:val="0087405D"/>
    <w:rsid w:val="008759EB"/>
    <w:rsid w:val="008760AC"/>
    <w:rsid w:val="008760BD"/>
    <w:rsid w:val="0087644B"/>
    <w:rsid w:val="00877275"/>
    <w:rsid w:val="00877C1E"/>
    <w:rsid w:val="008800B1"/>
    <w:rsid w:val="0088095A"/>
    <w:rsid w:val="00880E6D"/>
    <w:rsid w:val="00881021"/>
    <w:rsid w:val="00881E69"/>
    <w:rsid w:val="00883EAA"/>
    <w:rsid w:val="0088573F"/>
    <w:rsid w:val="008904DB"/>
    <w:rsid w:val="00890A41"/>
    <w:rsid w:val="00890C4F"/>
    <w:rsid w:val="00891936"/>
    <w:rsid w:val="00891E8C"/>
    <w:rsid w:val="00893096"/>
    <w:rsid w:val="00893E06"/>
    <w:rsid w:val="008944A9"/>
    <w:rsid w:val="00895CA0"/>
    <w:rsid w:val="00896A88"/>
    <w:rsid w:val="00896B74"/>
    <w:rsid w:val="00896D2A"/>
    <w:rsid w:val="008A01D3"/>
    <w:rsid w:val="008A12B8"/>
    <w:rsid w:val="008A21D9"/>
    <w:rsid w:val="008A2790"/>
    <w:rsid w:val="008A3185"/>
    <w:rsid w:val="008A5553"/>
    <w:rsid w:val="008A5568"/>
    <w:rsid w:val="008A603A"/>
    <w:rsid w:val="008A7900"/>
    <w:rsid w:val="008B21A8"/>
    <w:rsid w:val="008B2A19"/>
    <w:rsid w:val="008B3C7C"/>
    <w:rsid w:val="008B4FB4"/>
    <w:rsid w:val="008B7312"/>
    <w:rsid w:val="008B77CF"/>
    <w:rsid w:val="008C075A"/>
    <w:rsid w:val="008C1A77"/>
    <w:rsid w:val="008C2611"/>
    <w:rsid w:val="008C27D1"/>
    <w:rsid w:val="008C5B06"/>
    <w:rsid w:val="008C62D8"/>
    <w:rsid w:val="008C6AA9"/>
    <w:rsid w:val="008D0EC4"/>
    <w:rsid w:val="008D10AA"/>
    <w:rsid w:val="008D1CFC"/>
    <w:rsid w:val="008D3B7B"/>
    <w:rsid w:val="008D5409"/>
    <w:rsid w:val="008D5894"/>
    <w:rsid w:val="008D591D"/>
    <w:rsid w:val="008D59B3"/>
    <w:rsid w:val="008D6720"/>
    <w:rsid w:val="008D6AD6"/>
    <w:rsid w:val="008E0009"/>
    <w:rsid w:val="008E02A6"/>
    <w:rsid w:val="008E03A3"/>
    <w:rsid w:val="008E3867"/>
    <w:rsid w:val="008E3999"/>
    <w:rsid w:val="008E3D0E"/>
    <w:rsid w:val="008E4204"/>
    <w:rsid w:val="008E58DF"/>
    <w:rsid w:val="008E5D35"/>
    <w:rsid w:val="008E62DA"/>
    <w:rsid w:val="008E6497"/>
    <w:rsid w:val="008E706B"/>
    <w:rsid w:val="008E79F0"/>
    <w:rsid w:val="008F49E7"/>
    <w:rsid w:val="008F67D5"/>
    <w:rsid w:val="00901132"/>
    <w:rsid w:val="009075F1"/>
    <w:rsid w:val="00910E97"/>
    <w:rsid w:val="00910E9C"/>
    <w:rsid w:val="00911AA8"/>
    <w:rsid w:val="009122BD"/>
    <w:rsid w:val="00915943"/>
    <w:rsid w:val="0091595C"/>
    <w:rsid w:val="0091648E"/>
    <w:rsid w:val="00917087"/>
    <w:rsid w:val="0092016C"/>
    <w:rsid w:val="00921771"/>
    <w:rsid w:val="009229D6"/>
    <w:rsid w:val="00922A1B"/>
    <w:rsid w:val="00923CEF"/>
    <w:rsid w:val="00924B99"/>
    <w:rsid w:val="00924F98"/>
    <w:rsid w:val="00925CC5"/>
    <w:rsid w:val="00925CE8"/>
    <w:rsid w:val="009272EE"/>
    <w:rsid w:val="00927D61"/>
    <w:rsid w:val="0093436B"/>
    <w:rsid w:val="009352AF"/>
    <w:rsid w:val="00937694"/>
    <w:rsid w:val="00937A62"/>
    <w:rsid w:val="00940C77"/>
    <w:rsid w:val="00940D82"/>
    <w:rsid w:val="00942103"/>
    <w:rsid w:val="00942FD9"/>
    <w:rsid w:val="00945E5B"/>
    <w:rsid w:val="00946517"/>
    <w:rsid w:val="009474D2"/>
    <w:rsid w:val="00947620"/>
    <w:rsid w:val="009477F9"/>
    <w:rsid w:val="00947EEC"/>
    <w:rsid w:val="00947FFA"/>
    <w:rsid w:val="00951489"/>
    <w:rsid w:val="00951C16"/>
    <w:rsid w:val="0095274A"/>
    <w:rsid w:val="00952A21"/>
    <w:rsid w:val="00952A97"/>
    <w:rsid w:val="00954618"/>
    <w:rsid w:val="00955179"/>
    <w:rsid w:val="0095709A"/>
    <w:rsid w:val="00957D1F"/>
    <w:rsid w:val="00961E70"/>
    <w:rsid w:val="00962F07"/>
    <w:rsid w:val="009649E4"/>
    <w:rsid w:val="00964C3D"/>
    <w:rsid w:val="00966F1B"/>
    <w:rsid w:val="00967D38"/>
    <w:rsid w:val="0097064F"/>
    <w:rsid w:val="00970A8E"/>
    <w:rsid w:val="00970B5C"/>
    <w:rsid w:val="0097382C"/>
    <w:rsid w:val="00973AB9"/>
    <w:rsid w:val="009808C0"/>
    <w:rsid w:val="009812C9"/>
    <w:rsid w:val="0098178C"/>
    <w:rsid w:val="00984240"/>
    <w:rsid w:val="00984E77"/>
    <w:rsid w:val="00984F1F"/>
    <w:rsid w:val="009851D7"/>
    <w:rsid w:val="0098724B"/>
    <w:rsid w:val="009932AD"/>
    <w:rsid w:val="00993FB9"/>
    <w:rsid w:val="0099423C"/>
    <w:rsid w:val="009944E7"/>
    <w:rsid w:val="00996F23"/>
    <w:rsid w:val="009970C8"/>
    <w:rsid w:val="009971FD"/>
    <w:rsid w:val="00997BC8"/>
    <w:rsid w:val="009A0E6E"/>
    <w:rsid w:val="009A18FD"/>
    <w:rsid w:val="009A2AB9"/>
    <w:rsid w:val="009A2E90"/>
    <w:rsid w:val="009A418B"/>
    <w:rsid w:val="009A542D"/>
    <w:rsid w:val="009A69D8"/>
    <w:rsid w:val="009A6C81"/>
    <w:rsid w:val="009A7110"/>
    <w:rsid w:val="009B1D9E"/>
    <w:rsid w:val="009B2C5B"/>
    <w:rsid w:val="009B3D97"/>
    <w:rsid w:val="009B4AC2"/>
    <w:rsid w:val="009B59EF"/>
    <w:rsid w:val="009B5C4F"/>
    <w:rsid w:val="009B6153"/>
    <w:rsid w:val="009C0108"/>
    <w:rsid w:val="009C2935"/>
    <w:rsid w:val="009C351D"/>
    <w:rsid w:val="009C48D5"/>
    <w:rsid w:val="009C5FF0"/>
    <w:rsid w:val="009D02B2"/>
    <w:rsid w:val="009D04A8"/>
    <w:rsid w:val="009D0A47"/>
    <w:rsid w:val="009D12CC"/>
    <w:rsid w:val="009D3601"/>
    <w:rsid w:val="009D4649"/>
    <w:rsid w:val="009D6CEA"/>
    <w:rsid w:val="009D7B94"/>
    <w:rsid w:val="009E21F9"/>
    <w:rsid w:val="009E2B32"/>
    <w:rsid w:val="009E3E88"/>
    <w:rsid w:val="009E438A"/>
    <w:rsid w:val="009E44A4"/>
    <w:rsid w:val="009E45FD"/>
    <w:rsid w:val="009E55CE"/>
    <w:rsid w:val="009E5CBF"/>
    <w:rsid w:val="009E6B9C"/>
    <w:rsid w:val="009F334A"/>
    <w:rsid w:val="009F3AE0"/>
    <w:rsid w:val="009F459C"/>
    <w:rsid w:val="009F49C4"/>
    <w:rsid w:val="009F6403"/>
    <w:rsid w:val="009F72C7"/>
    <w:rsid w:val="00A00341"/>
    <w:rsid w:val="00A004F6"/>
    <w:rsid w:val="00A01324"/>
    <w:rsid w:val="00A02DB4"/>
    <w:rsid w:val="00A0366A"/>
    <w:rsid w:val="00A03CE1"/>
    <w:rsid w:val="00A04AFF"/>
    <w:rsid w:val="00A0625B"/>
    <w:rsid w:val="00A116CD"/>
    <w:rsid w:val="00A1199B"/>
    <w:rsid w:val="00A11B31"/>
    <w:rsid w:val="00A12CF4"/>
    <w:rsid w:val="00A12F00"/>
    <w:rsid w:val="00A13E2F"/>
    <w:rsid w:val="00A14A77"/>
    <w:rsid w:val="00A16917"/>
    <w:rsid w:val="00A17FA0"/>
    <w:rsid w:val="00A203EB"/>
    <w:rsid w:val="00A20964"/>
    <w:rsid w:val="00A22154"/>
    <w:rsid w:val="00A23197"/>
    <w:rsid w:val="00A238D0"/>
    <w:rsid w:val="00A248C1"/>
    <w:rsid w:val="00A27496"/>
    <w:rsid w:val="00A3101E"/>
    <w:rsid w:val="00A31291"/>
    <w:rsid w:val="00A33E78"/>
    <w:rsid w:val="00A3400C"/>
    <w:rsid w:val="00A351A5"/>
    <w:rsid w:val="00A369A8"/>
    <w:rsid w:val="00A409E5"/>
    <w:rsid w:val="00A43140"/>
    <w:rsid w:val="00A43586"/>
    <w:rsid w:val="00A44138"/>
    <w:rsid w:val="00A44A97"/>
    <w:rsid w:val="00A45C93"/>
    <w:rsid w:val="00A4673E"/>
    <w:rsid w:val="00A46F38"/>
    <w:rsid w:val="00A47458"/>
    <w:rsid w:val="00A479E3"/>
    <w:rsid w:val="00A51657"/>
    <w:rsid w:val="00A538A6"/>
    <w:rsid w:val="00A56441"/>
    <w:rsid w:val="00A603E7"/>
    <w:rsid w:val="00A61604"/>
    <w:rsid w:val="00A617A2"/>
    <w:rsid w:val="00A6331D"/>
    <w:rsid w:val="00A64416"/>
    <w:rsid w:val="00A648D1"/>
    <w:rsid w:val="00A64B80"/>
    <w:rsid w:val="00A65B74"/>
    <w:rsid w:val="00A665E5"/>
    <w:rsid w:val="00A66C9C"/>
    <w:rsid w:val="00A67B05"/>
    <w:rsid w:val="00A67F95"/>
    <w:rsid w:val="00A72CFC"/>
    <w:rsid w:val="00A74912"/>
    <w:rsid w:val="00A75025"/>
    <w:rsid w:val="00A75067"/>
    <w:rsid w:val="00A77AE8"/>
    <w:rsid w:val="00A77EFA"/>
    <w:rsid w:val="00A80659"/>
    <w:rsid w:val="00A82584"/>
    <w:rsid w:val="00A833D9"/>
    <w:rsid w:val="00A85C98"/>
    <w:rsid w:val="00A862A8"/>
    <w:rsid w:val="00A86CE1"/>
    <w:rsid w:val="00A90A7C"/>
    <w:rsid w:val="00A916FC"/>
    <w:rsid w:val="00A91D75"/>
    <w:rsid w:val="00A91EEE"/>
    <w:rsid w:val="00A93219"/>
    <w:rsid w:val="00A9340D"/>
    <w:rsid w:val="00A93DBF"/>
    <w:rsid w:val="00A93FBC"/>
    <w:rsid w:val="00A948E8"/>
    <w:rsid w:val="00A961FB"/>
    <w:rsid w:val="00A9620C"/>
    <w:rsid w:val="00A96944"/>
    <w:rsid w:val="00A9726D"/>
    <w:rsid w:val="00A976FC"/>
    <w:rsid w:val="00A97BE6"/>
    <w:rsid w:val="00A97DF4"/>
    <w:rsid w:val="00AA04C6"/>
    <w:rsid w:val="00AA0FDD"/>
    <w:rsid w:val="00AA2285"/>
    <w:rsid w:val="00AA22CF"/>
    <w:rsid w:val="00AA2519"/>
    <w:rsid w:val="00AA2FD7"/>
    <w:rsid w:val="00AA33BE"/>
    <w:rsid w:val="00AA3560"/>
    <w:rsid w:val="00AA40B5"/>
    <w:rsid w:val="00AA58A4"/>
    <w:rsid w:val="00AA5DF4"/>
    <w:rsid w:val="00AA62CE"/>
    <w:rsid w:val="00AA633F"/>
    <w:rsid w:val="00AB22FB"/>
    <w:rsid w:val="00AB3533"/>
    <w:rsid w:val="00AB5774"/>
    <w:rsid w:val="00AB75F8"/>
    <w:rsid w:val="00AB79EB"/>
    <w:rsid w:val="00AC000A"/>
    <w:rsid w:val="00AC29A9"/>
    <w:rsid w:val="00AC3711"/>
    <w:rsid w:val="00AC39A9"/>
    <w:rsid w:val="00AC4332"/>
    <w:rsid w:val="00AC455B"/>
    <w:rsid w:val="00AC48A1"/>
    <w:rsid w:val="00AC5183"/>
    <w:rsid w:val="00AC54DB"/>
    <w:rsid w:val="00AC59A2"/>
    <w:rsid w:val="00AC59CB"/>
    <w:rsid w:val="00AD00CF"/>
    <w:rsid w:val="00AD0225"/>
    <w:rsid w:val="00AD07B9"/>
    <w:rsid w:val="00AD084D"/>
    <w:rsid w:val="00AD0909"/>
    <w:rsid w:val="00AD097F"/>
    <w:rsid w:val="00AD1384"/>
    <w:rsid w:val="00AD25F6"/>
    <w:rsid w:val="00AD31C8"/>
    <w:rsid w:val="00AD3386"/>
    <w:rsid w:val="00AD370C"/>
    <w:rsid w:val="00AD379D"/>
    <w:rsid w:val="00AD6680"/>
    <w:rsid w:val="00AD6E80"/>
    <w:rsid w:val="00AE1C89"/>
    <w:rsid w:val="00AE3358"/>
    <w:rsid w:val="00AE38FD"/>
    <w:rsid w:val="00AE3D41"/>
    <w:rsid w:val="00AE4F66"/>
    <w:rsid w:val="00AE52DA"/>
    <w:rsid w:val="00AE5B39"/>
    <w:rsid w:val="00AF0D8C"/>
    <w:rsid w:val="00AF0EF2"/>
    <w:rsid w:val="00AF3DC8"/>
    <w:rsid w:val="00AF5FB8"/>
    <w:rsid w:val="00B031F8"/>
    <w:rsid w:val="00B035D1"/>
    <w:rsid w:val="00B03D1D"/>
    <w:rsid w:val="00B0469E"/>
    <w:rsid w:val="00B04F2D"/>
    <w:rsid w:val="00B076DD"/>
    <w:rsid w:val="00B077F3"/>
    <w:rsid w:val="00B10BBF"/>
    <w:rsid w:val="00B1179D"/>
    <w:rsid w:val="00B138E6"/>
    <w:rsid w:val="00B13E16"/>
    <w:rsid w:val="00B143DA"/>
    <w:rsid w:val="00B145A6"/>
    <w:rsid w:val="00B1642F"/>
    <w:rsid w:val="00B169EA"/>
    <w:rsid w:val="00B215FF"/>
    <w:rsid w:val="00B22533"/>
    <w:rsid w:val="00B245B7"/>
    <w:rsid w:val="00B26C9A"/>
    <w:rsid w:val="00B30743"/>
    <w:rsid w:val="00B30ABF"/>
    <w:rsid w:val="00B31E37"/>
    <w:rsid w:val="00B3231E"/>
    <w:rsid w:val="00B34073"/>
    <w:rsid w:val="00B34F25"/>
    <w:rsid w:val="00B35FCC"/>
    <w:rsid w:val="00B3616A"/>
    <w:rsid w:val="00B41220"/>
    <w:rsid w:val="00B41E24"/>
    <w:rsid w:val="00B4227F"/>
    <w:rsid w:val="00B42AC1"/>
    <w:rsid w:val="00B42AC2"/>
    <w:rsid w:val="00B42B9C"/>
    <w:rsid w:val="00B430DE"/>
    <w:rsid w:val="00B449B9"/>
    <w:rsid w:val="00B4591B"/>
    <w:rsid w:val="00B4676B"/>
    <w:rsid w:val="00B46F91"/>
    <w:rsid w:val="00B4763F"/>
    <w:rsid w:val="00B47E29"/>
    <w:rsid w:val="00B50A13"/>
    <w:rsid w:val="00B51B7C"/>
    <w:rsid w:val="00B51DA2"/>
    <w:rsid w:val="00B52897"/>
    <w:rsid w:val="00B5290E"/>
    <w:rsid w:val="00B54EC5"/>
    <w:rsid w:val="00B55242"/>
    <w:rsid w:val="00B55A9E"/>
    <w:rsid w:val="00B55F25"/>
    <w:rsid w:val="00B57B95"/>
    <w:rsid w:val="00B57C68"/>
    <w:rsid w:val="00B600D4"/>
    <w:rsid w:val="00B60686"/>
    <w:rsid w:val="00B60F0E"/>
    <w:rsid w:val="00B6279B"/>
    <w:rsid w:val="00B635D1"/>
    <w:rsid w:val="00B635F4"/>
    <w:rsid w:val="00B649BD"/>
    <w:rsid w:val="00B65CBF"/>
    <w:rsid w:val="00B70899"/>
    <w:rsid w:val="00B720FA"/>
    <w:rsid w:val="00B726A5"/>
    <w:rsid w:val="00B74BE7"/>
    <w:rsid w:val="00B76854"/>
    <w:rsid w:val="00B815BD"/>
    <w:rsid w:val="00B81810"/>
    <w:rsid w:val="00B81963"/>
    <w:rsid w:val="00B826EB"/>
    <w:rsid w:val="00B83361"/>
    <w:rsid w:val="00B84BDA"/>
    <w:rsid w:val="00B84DD6"/>
    <w:rsid w:val="00B850CB"/>
    <w:rsid w:val="00B8625A"/>
    <w:rsid w:val="00B8634A"/>
    <w:rsid w:val="00B86941"/>
    <w:rsid w:val="00B86A89"/>
    <w:rsid w:val="00B87077"/>
    <w:rsid w:val="00B87803"/>
    <w:rsid w:val="00B87F32"/>
    <w:rsid w:val="00B91639"/>
    <w:rsid w:val="00B926D1"/>
    <w:rsid w:val="00B92F9A"/>
    <w:rsid w:val="00B931FE"/>
    <w:rsid w:val="00B95056"/>
    <w:rsid w:val="00B9520E"/>
    <w:rsid w:val="00B9603E"/>
    <w:rsid w:val="00B96043"/>
    <w:rsid w:val="00B96979"/>
    <w:rsid w:val="00B97C6F"/>
    <w:rsid w:val="00B97CF1"/>
    <w:rsid w:val="00B97D81"/>
    <w:rsid w:val="00BA0FE1"/>
    <w:rsid w:val="00BA1767"/>
    <w:rsid w:val="00BA42B4"/>
    <w:rsid w:val="00BA42DA"/>
    <w:rsid w:val="00BA4882"/>
    <w:rsid w:val="00BA5324"/>
    <w:rsid w:val="00BA63AD"/>
    <w:rsid w:val="00BA6D1F"/>
    <w:rsid w:val="00BB06D3"/>
    <w:rsid w:val="00BB19E0"/>
    <w:rsid w:val="00BB2332"/>
    <w:rsid w:val="00BB3BCD"/>
    <w:rsid w:val="00BB3C30"/>
    <w:rsid w:val="00BB5E2B"/>
    <w:rsid w:val="00BC0508"/>
    <w:rsid w:val="00BC0B83"/>
    <w:rsid w:val="00BC0FA3"/>
    <w:rsid w:val="00BC37EC"/>
    <w:rsid w:val="00BC640E"/>
    <w:rsid w:val="00BC7187"/>
    <w:rsid w:val="00BC7CC8"/>
    <w:rsid w:val="00BC7D53"/>
    <w:rsid w:val="00BD141C"/>
    <w:rsid w:val="00BD1537"/>
    <w:rsid w:val="00BD187A"/>
    <w:rsid w:val="00BD32D6"/>
    <w:rsid w:val="00BD4A65"/>
    <w:rsid w:val="00BD4AAF"/>
    <w:rsid w:val="00BD52B0"/>
    <w:rsid w:val="00BD651C"/>
    <w:rsid w:val="00BD7F9B"/>
    <w:rsid w:val="00BE09C2"/>
    <w:rsid w:val="00BE1B69"/>
    <w:rsid w:val="00BE1E7A"/>
    <w:rsid w:val="00BE1EE6"/>
    <w:rsid w:val="00BE67C1"/>
    <w:rsid w:val="00BF13B9"/>
    <w:rsid w:val="00BF1C0F"/>
    <w:rsid w:val="00BF23B5"/>
    <w:rsid w:val="00BF33C4"/>
    <w:rsid w:val="00BF38C6"/>
    <w:rsid w:val="00BF3ADD"/>
    <w:rsid w:val="00BF424F"/>
    <w:rsid w:val="00BF729B"/>
    <w:rsid w:val="00C01CEE"/>
    <w:rsid w:val="00C02865"/>
    <w:rsid w:val="00C02B63"/>
    <w:rsid w:val="00C02B7C"/>
    <w:rsid w:val="00C02D11"/>
    <w:rsid w:val="00C04D8E"/>
    <w:rsid w:val="00C0570E"/>
    <w:rsid w:val="00C059A3"/>
    <w:rsid w:val="00C05AB7"/>
    <w:rsid w:val="00C064C8"/>
    <w:rsid w:val="00C10B21"/>
    <w:rsid w:val="00C11671"/>
    <w:rsid w:val="00C11A6A"/>
    <w:rsid w:val="00C127DA"/>
    <w:rsid w:val="00C13AB5"/>
    <w:rsid w:val="00C14BC4"/>
    <w:rsid w:val="00C15474"/>
    <w:rsid w:val="00C156F1"/>
    <w:rsid w:val="00C164A6"/>
    <w:rsid w:val="00C166D3"/>
    <w:rsid w:val="00C1763D"/>
    <w:rsid w:val="00C2133A"/>
    <w:rsid w:val="00C217F7"/>
    <w:rsid w:val="00C22E55"/>
    <w:rsid w:val="00C233CF"/>
    <w:rsid w:val="00C23E0D"/>
    <w:rsid w:val="00C24367"/>
    <w:rsid w:val="00C259F2"/>
    <w:rsid w:val="00C26332"/>
    <w:rsid w:val="00C27173"/>
    <w:rsid w:val="00C30245"/>
    <w:rsid w:val="00C310A4"/>
    <w:rsid w:val="00C33732"/>
    <w:rsid w:val="00C3406F"/>
    <w:rsid w:val="00C34BFA"/>
    <w:rsid w:val="00C351D9"/>
    <w:rsid w:val="00C40755"/>
    <w:rsid w:val="00C40ABD"/>
    <w:rsid w:val="00C40EC3"/>
    <w:rsid w:val="00C4156B"/>
    <w:rsid w:val="00C41C56"/>
    <w:rsid w:val="00C4406C"/>
    <w:rsid w:val="00C460E4"/>
    <w:rsid w:val="00C47D93"/>
    <w:rsid w:val="00C50C5F"/>
    <w:rsid w:val="00C5234E"/>
    <w:rsid w:val="00C533D9"/>
    <w:rsid w:val="00C53CDE"/>
    <w:rsid w:val="00C54346"/>
    <w:rsid w:val="00C54F4A"/>
    <w:rsid w:val="00C552C0"/>
    <w:rsid w:val="00C60A3E"/>
    <w:rsid w:val="00C623C8"/>
    <w:rsid w:val="00C62B42"/>
    <w:rsid w:val="00C62CC7"/>
    <w:rsid w:val="00C63A9A"/>
    <w:rsid w:val="00C658DF"/>
    <w:rsid w:val="00C667FA"/>
    <w:rsid w:val="00C677AD"/>
    <w:rsid w:val="00C70FEF"/>
    <w:rsid w:val="00C71388"/>
    <w:rsid w:val="00C714F8"/>
    <w:rsid w:val="00C71EBA"/>
    <w:rsid w:val="00C72389"/>
    <w:rsid w:val="00C732DF"/>
    <w:rsid w:val="00C73814"/>
    <w:rsid w:val="00C73C53"/>
    <w:rsid w:val="00C75D5F"/>
    <w:rsid w:val="00C80172"/>
    <w:rsid w:val="00C80D6B"/>
    <w:rsid w:val="00C81CFD"/>
    <w:rsid w:val="00C83597"/>
    <w:rsid w:val="00C84BA9"/>
    <w:rsid w:val="00C850FB"/>
    <w:rsid w:val="00C8728A"/>
    <w:rsid w:val="00C87849"/>
    <w:rsid w:val="00C91A45"/>
    <w:rsid w:val="00C93479"/>
    <w:rsid w:val="00C9351D"/>
    <w:rsid w:val="00C93921"/>
    <w:rsid w:val="00C93CBD"/>
    <w:rsid w:val="00C94E35"/>
    <w:rsid w:val="00C951F3"/>
    <w:rsid w:val="00C953A7"/>
    <w:rsid w:val="00CA3183"/>
    <w:rsid w:val="00CA3688"/>
    <w:rsid w:val="00CA46BC"/>
    <w:rsid w:val="00CA56EB"/>
    <w:rsid w:val="00CB0C77"/>
    <w:rsid w:val="00CB18A0"/>
    <w:rsid w:val="00CB2E8F"/>
    <w:rsid w:val="00CB36A4"/>
    <w:rsid w:val="00CB395A"/>
    <w:rsid w:val="00CB4035"/>
    <w:rsid w:val="00CB45F3"/>
    <w:rsid w:val="00CB5057"/>
    <w:rsid w:val="00CB5078"/>
    <w:rsid w:val="00CB50A0"/>
    <w:rsid w:val="00CB5440"/>
    <w:rsid w:val="00CB66C0"/>
    <w:rsid w:val="00CB70BA"/>
    <w:rsid w:val="00CB76C1"/>
    <w:rsid w:val="00CB7AE8"/>
    <w:rsid w:val="00CB7ED7"/>
    <w:rsid w:val="00CC0928"/>
    <w:rsid w:val="00CC0E4B"/>
    <w:rsid w:val="00CC0E9B"/>
    <w:rsid w:val="00CC3D9E"/>
    <w:rsid w:val="00CC509A"/>
    <w:rsid w:val="00CC511A"/>
    <w:rsid w:val="00CC59DD"/>
    <w:rsid w:val="00CC636D"/>
    <w:rsid w:val="00CD0D15"/>
    <w:rsid w:val="00CD1E1C"/>
    <w:rsid w:val="00CD2839"/>
    <w:rsid w:val="00CD3810"/>
    <w:rsid w:val="00CD3C40"/>
    <w:rsid w:val="00CD3DDC"/>
    <w:rsid w:val="00CD4E61"/>
    <w:rsid w:val="00CD611E"/>
    <w:rsid w:val="00CD68B0"/>
    <w:rsid w:val="00CD6F48"/>
    <w:rsid w:val="00CD7374"/>
    <w:rsid w:val="00CD7F2F"/>
    <w:rsid w:val="00CE0E2D"/>
    <w:rsid w:val="00CE5B88"/>
    <w:rsid w:val="00CF0299"/>
    <w:rsid w:val="00CF2638"/>
    <w:rsid w:val="00CF2949"/>
    <w:rsid w:val="00CF2A89"/>
    <w:rsid w:val="00CF3869"/>
    <w:rsid w:val="00CF3A3E"/>
    <w:rsid w:val="00CF3F80"/>
    <w:rsid w:val="00CF48B9"/>
    <w:rsid w:val="00CF5398"/>
    <w:rsid w:val="00CF6A8F"/>
    <w:rsid w:val="00CF780D"/>
    <w:rsid w:val="00D00510"/>
    <w:rsid w:val="00D00A4F"/>
    <w:rsid w:val="00D01AF5"/>
    <w:rsid w:val="00D02790"/>
    <w:rsid w:val="00D02B15"/>
    <w:rsid w:val="00D03B45"/>
    <w:rsid w:val="00D03C15"/>
    <w:rsid w:val="00D03C45"/>
    <w:rsid w:val="00D0538D"/>
    <w:rsid w:val="00D059E7"/>
    <w:rsid w:val="00D06A2D"/>
    <w:rsid w:val="00D06E92"/>
    <w:rsid w:val="00D0772F"/>
    <w:rsid w:val="00D0775F"/>
    <w:rsid w:val="00D1028D"/>
    <w:rsid w:val="00D1076E"/>
    <w:rsid w:val="00D11391"/>
    <w:rsid w:val="00D13CB5"/>
    <w:rsid w:val="00D13DB0"/>
    <w:rsid w:val="00D14EDD"/>
    <w:rsid w:val="00D16277"/>
    <w:rsid w:val="00D20235"/>
    <w:rsid w:val="00D20D61"/>
    <w:rsid w:val="00D23AFB"/>
    <w:rsid w:val="00D24344"/>
    <w:rsid w:val="00D25628"/>
    <w:rsid w:val="00D26DA9"/>
    <w:rsid w:val="00D2710A"/>
    <w:rsid w:val="00D272B1"/>
    <w:rsid w:val="00D31961"/>
    <w:rsid w:val="00D31D7A"/>
    <w:rsid w:val="00D31FB0"/>
    <w:rsid w:val="00D341D6"/>
    <w:rsid w:val="00D35241"/>
    <w:rsid w:val="00D35816"/>
    <w:rsid w:val="00D406BC"/>
    <w:rsid w:val="00D41C9D"/>
    <w:rsid w:val="00D42233"/>
    <w:rsid w:val="00D42CE4"/>
    <w:rsid w:val="00D44345"/>
    <w:rsid w:val="00D4488C"/>
    <w:rsid w:val="00D450ED"/>
    <w:rsid w:val="00D45B5C"/>
    <w:rsid w:val="00D462BA"/>
    <w:rsid w:val="00D4768F"/>
    <w:rsid w:val="00D51E1A"/>
    <w:rsid w:val="00D51E2E"/>
    <w:rsid w:val="00D521C0"/>
    <w:rsid w:val="00D5299E"/>
    <w:rsid w:val="00D53B2A"/>
    <w:rsid w:val="00D5415D"/>
    <w:rsid w:val="00D57538"/>
    <w:rsid w:val="00D60E73"/>
    <w:rsid w:val="00D6119B"/>
    <w:rsid w:val="00D61924"/>
    <w:rsid w:val="00D61AC6"/>
    <w:rsid w:val="00D63939"/>
    <w:rsid w:val="00D6480B"/>
    <w:rsid w:val="00D65C3D"/>
    <w:rsid w:val="00D65DBA"/>
    <w:rsid w:val="00D66507"/>
    <w:rsid w:val="00D66CDB"/>
    <w:rsid w:val="00D66EFE"/>
    <w:rsid w:val="00D67B31"/>
    <w:rsid w:val="00D67C21"/>
    <w:rsid w:val="00D67E56"/>
    <w:rsid w:val="00D67FFE"/>
    <w:rsid w:val="00D701C0"/>
    <w:rsid w:val="00D70C23"/>
    <w:rsid w:val="00D72E96"/>
    <w:rsid w:val="00D73C62"/>
    <w:rsid w:val="00D74F05"/>
    <w:rsid w:val="00D75470"/>
    <w:rsid w:val="00D7586F"/>
    <w:rsid w:val="00D76538"/>
    <w:rsid w:val="00D766F5"/>
    <w:rsid w:val="00D76E8B"/>
    <w:rsid w:val="00D76FC9"/>
    <w:rsid w:val="00D802F9"/>
    <w:rsid w:val="00D8069A"/>
    <w:rsid w:val="00D84039"/>
    <w:rsid w:val="00D846FD"/>
    <w:rsid w:val="00D856BF"/>
    <w:rsid w:val="00D85C67"/>
    <w:rsid w:val="00D87A1C"/>
    <w:rsid w:val="00D90197"/>
    <w:rsid w:val="00D90EB9"/>
    <w:rsid w:val="00D936FF"/>
    <w:rsid w:val="00D93EAB"/>
    <w:rsid w:val="00D94337"/>
    <w:rsid w:val="00D944C7"/>
    <w:rsid w:val="00D95605"/>
    <w:rsid w:val="00D96B01"/>
    <w:rsid w:val="00D9788E"/>
    <w:rsid w:val="00DA003F"/>
    <w:rsid w:val="00DA088B"/>
    <w:rsid w:val="00DA0C0B"/>
    <w:rsid w:val="00DA108F"/>
    <w:rsid w:val="00DA12F3"/>
    <w:rsid w:val="00DA1B3D"/>
    <w:rsid w:val="00DA1E46"/>
    <w:rsid w:val="00DA2B1B"/>
    <w:rsid w:val="00DA2B33"/>
    <w:rsid w:val="00DA4093"/>
    <w:rsid w:val="00DA5568"/>
    <w:rsid w:val="00DA6A56"/>
    <w:rsid w:val="00DA751D"/>
    <w:rsid w:val="00DA7EAA"/>
    <w:rsid w:val="00DB0489"/>
    <w:rsid w:val="00DB13C7"/>
    <w:rsid w:val="00DB1C14"/>
    <w:rsid w:val="00DB37A7"/>
    <w:rsid w:val="00DB3F9A"/>
    <w:rsid w:val="00DB4F9F"/>
    <w:rsid w:val="00DB5F37"/>
    <w:rsid w:val="00DB6E02"/>
    <w:rsid w:val="00DB711B"/>
    <w:rsid w:val="00DB78C5"/>
    <w:rsid w:val="00DB7B6F"/>
    <w:rsid w:val="00DC1C51"/>
    <w:rsid w:val="00DC1D9A"/>
    <w:rsid w:val="00DC3894"/>
    <w:rsid w:val="00DC7907"/>
    <w:rsid w:val="00DD130C"/>
    <w:rsid w:val="00DD1DFA"/>
    <w:rsid w:val="00DD25D2"/>
    <w:rsid w:val="00DD330E"/>
    <w:rsid w:val="00DD35B5"/>
    <w:rsid w:val="00DD5D9F"/>
    <w:rsid w:val="00DD5F61"/>
    <w:rsid w:val="00DD71F1"/>
    <w:rsid w:val="00DD7679"/>
    <w:rsid w:val="00DE0182"/>
    <w:rsid w:val="00DE10BE"/>
    <w:rsid w:val="00DE11AB"/>
    <w:rsid w:val="00DE1551"/>
    <w:rsid w:val="00DE2287"/>
    <w:rsid w:val="00DE4A5E"/>
    <w:rsid w:val="00DE6CB4"/>
    <w:rsid w:val="00DE7C4F"/>
    <w:rsid w:val="00DF1650"/>
    <w:rsid w:val="00DF1B6C"/>
    <w:rsid w:val="00DF1DDE"/>
    <w:rsid w:val="00DF2EEC"/>
    <w:rsid w:val="00DF3F3E"/>
    <w:rsid w:val="00DF5F04"/>
    <w:rsid w:val="00DF7952"/>
    <w:rsid w:val="00E002C6"/>
    <w:rsid w:val="00E00DAF"/>
    <w:rsid w:val="00E03C97"/>
    <w:rsid w:val="00E06CCB"/>
    <w:rsid w:val="00E0737C"/>
    <w:rsid w:val="00E07457"/>
    <w:rsid w:val="00E1006E"/>
    <w:rsid w:val="00E11959"/>
    <w:rsid w:val="00E11C1F"/>
    <w:rsid w:val="00E11C8B"/>
    <w:rsid w:val="00E12131"/>
    <w:rsid w:val="00E1293D"/>
    <w:rsid w:val="00E12AB7"/>
    <w:rsid w:val="00E14EB0"/>
    <w:rsid w:val="00E16421"/>
    <w:rsid w:val="00E16460"/>
    <w:rsid w:val="00E165F7"/>
    <w:rsid w:val="00E17716"/>
    <w:rsid w:val="00E2063C"/>
    <w:rsid w:val="00E20F4D"/>
    <w:rsid w:val="00E21461"/>
    <w:rsid w:val="00E22CB0"/>
    <w:rsid w:val="00E23097"/>
    <w:rsid w:val="00E24D23"/>
    <w:rsid w:val="00E2678B"/>
    <w:rsid w:val="00E2742F"/>
    <w:rsid w:val="00E3031F"/>
    <w:rsid w:val="00E30694"/>
    <w:rsid w:val="00E3102B"/>
    <w:rsid w:val="00E31441"/>
    <w:rsid w:val="00E31F92"/>
    <w:rsid w:val="00E35095"/>
    <w:rsid w:val="00E365D8"/>
    <w:rsid w:val="00E3779F"/>
    <w:rsid w:val="00E40887"/>
    <w:rsid w:val="00E40EE0"/>
    <w:rsid w:val="00E416B7"/>
    <w:rsid w:val="00E419D6"/>
    <w:rsid w:val="00E42A90"/>
    <w:rsid w:val="00E42C81"/>
    <w:rsid w:val="00E43C2D"/>
    <w:rsid w:val="00E45D9B"/>
    <w:rsid w:val="00E4624A"/>
    <w:rsid w:val="00E52419"/>
    <w:rsid w:val="00E553D5"/>
    <w:rsid w:val="00E55EF5"/>
    <w:rsid w:val="00E56A22"/>
    <w:rsid w:val="00E57D50"/>
    <w:rsid w:val="00E60247"/>
    <w:rsid w:val="00E60BBF"/>
    <w:rsid w:val="00E61CC3"/>
    <w:rsid w:val="00E63D14"/>
    <w:rsid w:val="00E63DFB"/>
    <w:rsid w:val="00E65910"/>
    <w:rsid w:val="00E65F52"/>
    <w:rsid w:val="00E669EE"/>
    <w:rsid w:val="00E67790"/>
    <w:rsid w:val="00E67954"/>
    <w:rsid w:val="00E70465"/>
    <w:rsid w:val="00E717F7"/>
    <w:rsid w:val="00E71EC6"/>
    <w:rsid w:val="00E7217F"/>
    <w:rsid w:val="00E74CFB"/>
    <w:rsid w:val="00E74E13"/>
    <w:rsid w:val="00E80265"/>
    <w:rsid w:val="00E80537"/>
    <w:rsid w:val="00E8288D"/>
    <w:rsid w:val="00E83208"/>
    <w:rsid w:val="00E84AD4"/>
    <w:rsid w:val="00E87715"/>
    <w:rsid w:val="00E87C45"/>
    <w:rsid w:val="00E90716"/>
    <w:rsid w:val="00E91A36"/>
    <w:rsid w:val="00E9253E"/>
    <w:rsid w:val="00E92592"/>
    <w:rsid w:val="00E92A44"/>
    <w:rsid w:val="00E94225"/>
    <w:rsid w:val="00E95C17"/>
    <w:rsid w:val="00E97C6E"/>
    <w:rsid w:val="00EA0BCB"/>
    <w:rsid w:val="00EA0F43"/>
    <w:rsid w:val="00EA1A45"/>
    <w:rsid w:val="00EA1B91"/>
    <w:rsid w:val="00EA2F14"/>
    <w:rsid w:val="00EA3B60"/>
    <w:rsid w:val="00EA3E07"/>
    <w:rsid w:val="00EA4697"/>
    <w:rsid w:val="00EA4B7B"/>
    <w:rsid w:val="00EA5403"/>
    <w:rsid w:val="00EA5A69"/>
    <w:rsid w:val="00EA67A7"/>
    <w:rsid w:val="00EA7AE6"/>
    <w:rsid w:val="00EB11ED"/>
    <w:rsid w:val="00EB1296"/>
    <w:rsid w:val="00EB1317"/>
    <w:rsid w:val="00EB481D"/>
    <w:rsid w:val="00EB5C92"/>
    <w:rsid w:val="00EC087F"/>
    <w:rsid w:val="00EC3EF1"/>
    <w:rsid w:val="00EC4180"/>
    <w:rsid w:val="00EC4848"/>
    <w:rsid w:val="00EC6125"/>
    <w:rsid w:val="00EC6B4E"/>
    <w:rsid w:val="00EC77D4"/>
    <w:rsid w:val="00EC77D8"/>
    <w:rsid w:val="00EC7C0F"/>
    <w:rsid w:val="00EC7E56"/>
    <w:rsid w:val="00ED047C"/>
    <w:rsid w:val="00ED18B2"/>
    <w:rsid w:val="00ED1C7A"/>
    <w:rsid w:val="00ED259E"/>
    <w:rsid w:val="00ED3072"/>
    <w:rsid w:val="00ED511B"/>
    <w:rsid w:val="00ED6063"/>
    <w:rsid w:val="00ED6716"/>
    <w:rsid w:val="00ED7053"/>
    <w:rsid w:val="00ED7CD7"/>
    <w:rsid w:val="00ED7DD7"/>
    <w:rsid w:val="00EE0149"/>
    <w:rsid w:val="00EE0205"/>
    <w:rsid w:val="00EE08B7"/>
    <w:rsid w:val="00EE2D26"/>
    <w:rsid w:val="00EE4AD9"/>
    <w:rsid w:val="00EE5917"/>
    <w:rsid w:val="00EE5CC2"/>
    <w:rsid w:val="00EE6283"/>
    <w:rsid w:val="00EE7CF2"/>
    <w:rsid w:val="00EF0067"/>
    <w:rsid w:val="00EF17A1"/>
    <w:rsid w:val="00EF2ADD"/>
    <w:rsid w:val="00EF35EE"/>
    <w:rsid w:val="00EF5698"/>
    <w:rsid w:val="00EF588D"/>
    <w:rsid w:val="00F00737"/>
    <w:rsid w:val="00F00956"/>
    <w:rsid w:val="00F0174C"/>
    <w:rsid w:val="00F0218D"/>
    <w:rsid w:val="00F0267F"/>
    <w:rsid w:val="00F04930"/>
    <w:rsid w:val="00F04BA4"/>
    <w:rsid w:val="00F04C90"/>
    <w:rsid w:val="00F05270"/>
    <w:rsid w:val="00F060C7"/>
    <w:rsid w:val="00F076F5"/>
    <w:rsid w:val="00F07C9E"/>
    <w:rsid w:val="00F10978"/>
    <w:rsid w:val="00F121FF"/>
    <w:rsid w:val="00F14268"/>
    <w:rsid w:val="00F145A7"/>
    <w:rsid w:val="00F15031"/>
    <w:rsid w:val="00F20161"/>
    <w:rsid w:val="00F20265"/>
    <w:rsid w:val="00F20FF0"/>
    <w:rsid w:val="00F22AD1"/>
    <w:rsid w:val="00F22E7E"/>
    <w:rsid w:val="00F22E95"/>
    <w:rsid w:val="00F23372"/>
    <w:rsid w:val="00F250B4"/>
    <w:rsid w:val="00F250BE"/>
    <w:rsid w:val="00F26648"/>
    <w:rsid w:val="00F267B7"/>
    <w:rsid w:val="00F27D06"/>
    <w:rsid w:val="00F30397"/>
    <w:rsid w:val="00F3041F"/>
    <w:rsid w:val="00F307EE"/>
    <w:rsid w:val="00F30E6E"/>
    <w:rsid w:val="00F321D1"/>
    <w:rsid w:val="00F32EF9"/>
    <w:rsid w:val="00F33F6C"/>
    <w:rsid w:val="00F36BDD"/>
    <w:rsid w:val="00F41D4D"/>
    <w:rsid w:val="00F43896"/>
    <w:rsid w:val="00F453A9"/>
    <w:rsid w:val="00F4591D"/>
    <w:rsid w:val="00F46846"/>
    <w:rsid w:val="00F47600"/>
    <w:rsid w:val="00F51C0E"/>
    <w:rsid w:val="00F52B0A"/>
    <w:rsid w:val="00F5492F"/>
    <w:rsid w:val="00F55534"/>
    <w:rsid w:val="00F55673"/>
    <w:rsid w:val="00F57330"/>
    <w:rsid w:val="00F57888"/>
    <w:rsid w:val="00F6193A"/>
    <w:rsid w:val="00F630A9"/>
    <w:rsid w:val="00F65825"/>
    <w:rsid w:val="00F6585D"/>
    <w:rsid w:val="00F67E33"/>
    <w:rsid w:val="00F71393"/>
    <w:rsid w:val="00F73B94"/>
    <w:rsid w:val="00F7772E"/>
    <w:rsid w:val="00F77983"/>
    <w:rsid w:val="00F8002B"/>
    <w:rsid w:val="00F831BC"/>
    <w:rsid w:val="00F8340E"/>
    <w:rsid w:val="00F92970"/>
    <w:rsid w:val="00F966B8"/>
    <w:rsid w:val="00FA0EA4"/>
    <w:rsid w:val="00FA15CE"/>
    <w:rsid w:val="00FA1BC6"/>
    <w:rsid w:val="00FA1C62"/>
    <w:rsid w:val="00FA3507"/>
    <w:rsid w:val="00FA3E77"/>
    <w:rsid w:val="00FA41DD"/>
    <w:rsid w:val="00FA435C"/>
    <w:rsid w:val="00FA54CA"/>
    <w:rsid w:val="00FA56B3"/>
    <w:rsid w:val="00FA681B"/>
    <w:rsid w:val="00FA6918"/>
    <w:rsid w:val="00FB0536"/>
    <w:rsid w:val="00FB2A03"/>
    <w:rsid w:val="00FB2AD5"/>
    <w:rsid w:val="00FB329B"/>
    <w:rsid w:val="00FB3451"/>
    <w:rsid w:val="00FB44FE"/>
    <w:rsid w:val="00FB5708"/>
    <w:rsid w:val="00FB5C6C"/>
    <w:rsid w:val="00FB66CF"/>
    <w:rsid w:val="00FB7874"/>
    <w:rsid w:val="00FB78DF"/>
    <w:rsid w:val="00FC0939"/>
    <w:rsid w:val="00FC254C"/>
    <w:rsid w:val="00FC2751"/>
    <w:rsid w:val="00FC3F86"/>
    <w:rsid w:val="00FC4924"/>
    <w:rsid w:val="00FC4BAB"/>
    <w:rsid w:val="00FC5E2C"/>
    <w:rsid w:val="00FC6630"/>
    <w:rsid w:val="00FC6978"/>
    <w:rsid w:val="00FC723F"/>
    <w:rsid w:val="00FD065B"/>
    <w:rsid w:val="00FD11D7"/>
    <w:rsid w:val="00FD1373"/>
    <w:rsid w:val="00FD4FA2"/>
    <w:rsid w:val="00FD5189"/>
    <w:rsid w:val="00FD5588"/>
    <w:rsid w:val="00FD573D"/>
    <w:rsid w:val="00FD6870"/>
    <w:rsid w:val="00FD745D"/>
    <w:rsid w:val="00FE0548"/>
    <w:rsid w:val="00FE11D2"/>
    <w:rsid w:val="00FE20AE"/>
    <w:rsid w:val="00FE296B"/>
    <w:rsid w:val="00FE33B2"/>
    <w:rsid w:val="00FE34FD"/>
    <w:rsid w:val="00FE42A9"/>
    <w:rsid w:val="00FE56C6"/>
    <w:rsid w:val="00FE5B1D"/>
    <w:rsid w:val="00FE6C87"/>
    <w:rsid w:val="00FE7317"/>
    <w:rsid w:val="00FE7794"/>
    <w:rsid w:val="00FF0A7A"/>
    <w:rsid w:val="00FF182C"/>
    <w:rsid w:val="00FF1DCE"/>
    <w:rsid w:val="00FF1EA4"/>
    <w:rsid w:val="00FF2546"/>
    <w:rsid w:val="00FF2933"/>
    <w:rsid w:val="00FF2A9B"/>
    <w:rsid w:val="00FF4455"/>
    <w:rsid w:val="00FF48F6"/>
    <w:rsid w:val="00FF4C28"/>
    <w:rsid w:val="00FF6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B45F3"/>
    <w:rPr>
      <w:sz w:val="24"/>
      <w:szCs w:val="24"/>
    </w:rPr>
  </w:style>
  <w:style w:type="paragraph" w:styleId="1">
    <w:name w:val="heading 1"/>
    <w:basedOn w:val="a0"/>
    <w:next w:val="a0"/>
    <w:qFormat/>
    <w:rsid w:val="00495D96"/>
    <w:pPr>
      <w:keepNext/>
      <w:outlineLvl w:val="0"/>
    </w:pPr>
    <w:rPr>
      <w:rFonts w:ascii="Arial" w:hAnsi="Arial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2D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 Знак Знак Знак"/>
    <w:basedOn w:val="a0"/>
    <w:rsid w:val="006A49E3"/>
    <w:pPr>
      <w:spacing w:after="160" w:line="240" w:lineRule="exact"/>
    </w:pPr>
    <w:rPr>
      <w:sz w:val="20"/>
      <w:szCs w:val="20"/>
      <w:lang w:eastAsia="zh-CN"/>
    </w:rPr>
  </w:style>
  <w:style w:type="paragraph" w:styleId="a6">
    <w:name w:val="Title"/>
    <w:basedOn w:val="a0"/>
    <w:link w:val="a7"/>
    <w:qFormat/>
    <w:rsid w:val="00194396"/>
    <w:pPr>
      <w:jc w:val="center"/>
    </w:pPr>
    <w:rPr>
      <w:rFonts w:eastAsia="Calibri"/>
      <w:b/>
      <w:sz w:val="28"/>
      <w:szCs w:val="20"/>
    </w:rPr>
  </w:style>
  <w:style w:type="character" w:customStyle="1" w:styleId="a7">
    <w:name w:val="Название Знак"/>
    <w:link w:val="a6"/>
    <w:rsid w:val="00194396"/>
    <w:rPr>
      <w:rFonts w:eastAsia="Calibri"/>
      <w:b/>
      <w:sz w:val="28"/>
      <w:lang w:val="ru-RU" w:eastAsia="ru-RU" w:bidi="ar-SA"/>
    </w:rPr>
  </w:style>
  <w:style w:type="paragraph" w:styleId="a8">
    <w:name w:val="Normal (Web)"/>
    <w:basedOn w:val="a0"/>
    <w:rsid w:val="00744B26"/>
    <w:pPr>
      <w:spacing w:before="100" w:beforeAutospacing="1" w:after="119"/>
    </w:pPr>
  </w:style>
  <w:style w:type="paragraph" w:customStyle="1" w:styleId="a">
    <w:name w:val="Знак"/>
    <w:basedOn w:val="a0"/>
    <w:rsid w:val="00217A03"/>
    <w:pPr>
      <w:numPr>
        <w:ilvl w:val="1"/>
        <w:numId w:val="7"/>
      </w:numPr>
      <w:tabs>
        <w:tab w:val="clear" w:pos="567"/>
      </w:tabs>
      <w:spacing w:after="160" w:line="240" w:lineRule="exact"/>
      <w:ind w:left="0" w:firstLine="0"/>
    </w:pPr>
    <w:rPr>
      <w:rFonts w:eastAsia="Calibri"/>
      <w:sz w:val="20"/>
      <w:szCs w:val="20"/>
      <w:lang w:eastAsia="zh-CN"/>
    </w:rPr>
  </w:style>
  <w:style w:type="paragraph" w:customStyle="1" w:styleId="3">
    <w:name w:val="Раздел 3"/>
    <w:basedOn w:val="a0"/>
    <w:rsid w:val="00217A03"/>
    <w:pPr>
      <w:numPr>
        <w:numId w:val="7"/>
      </w:numPr>
      <w:tabs>
        <w:tab w:val="clear" w:pos="567"/>
        <w:tab w:val="num" w:pos="360"/>
      </w:tabs>
      <w:spacing w:before="120" w:after="120"/>
      <w:ind w:left="360" w:hanging="360"/>
      <w:jc w:val="center"/>
    </w:pPr>
    <w:rPr>
      <w:b/>
      <w:bCs/>
    </w:rPr>
  </w:style>
  <w:style w:type="paragraph" w:customStyle="1" w:styleId="ConsPlusNormal">
    <w:name w:val="ConsPlusNormal"/>
    <w:link w:val="ConsPlusNormal0"/>
    <w:rsid w:val="00217A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">
    <w:name w:val="Знак2"/>
    <w:basedOn w:val="a0"/>
    <w:rsid w:val="00B50A1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Balloon Text"/>
    <w:basedOn w:val="a0"/>
    <w:link w:val="aa"/>
    <w:rsid w:val="00251238"/>
    <w:rPr>
      <w:rFonts w:ascii="Tahoma" w:eastAsia="Calibri" w:hAnsi="Tahoma" w:cs="Tahoma"/>
      <w:sz w:val="16"/>
      <w:szCs w:val="16"/>
      <w:lang w:eastAsia="zh-CN"/>
    </w:rPr>
  </w:style>
  <w:style w:type="character" w:customStyle="1" w:styleId="aa">
    <w:name w:val="Текст выноски Знак"/>
    <w:link w:val="a9"/>
    <w:rsid w:val="00251238"/>
    <w:rPr>
      <w:rFonts w:ascii="Tahoma" w:eastAsia="Calibri" w:hAnsi="Tahoma" w:cs="Tahoma"/>
      <w:sz w:val="16"/>
      <w:szCs w:val="16"/>
      <w:lang w:val="ru-RU" w:eastAsia="zh-CN" w:bidi="ar-SA"/>
    </w:rPr>
  </w:style>
  <w:style w:type="paragraph" w:styleId="ab">
    <w:name w:val="header"/>
    <w:basedOn w:val="a0"/>
    <w:link w:val="ac"/>
    <w:rsid w:val="00FC4924"/>
    <w:pPr>
      <w:tabs>
        <w:tab w:val="center" w:pos="4677"/>
        <w:tab w:val="right" w:pos="9355"/>
      </w:tabs>
    </w:pPr>
    <w:rPr>
      <w:rFonts w:eastAsia="Calibri"/>
      <w:lang w:eastAsia="zh-CN"/>
    </w:rPr>
  </w:style>
  <w:style w:type="character" w:customStyle="1" w:styleId="ac">
    <w:name w:val="Верхний колонтитул Знак"/>
    <w:link w:val="ab"/>
    <w:rsid w:val="00FC4924"/>
    <w:rPr>
      <w:rFonts w:eastAsia="Calibri"/>
      <w:sz w:val="24"/>
      <w:szCs w:val="24"/>
      <w:lang w:val="ru-RU" w:eastAsia="zh-CN" w:bidi="ar-SA"/>
    </w:rPr>
  </w:style>
  <w:style w:type="paragraph" w:styleId="ad">
    <w:name w:val="footer"/>
    <w:basedOn w:val="a0"/>
    <w:link w:val="ae"/>
    <w:rsid w:val="00FC4924"/>
    <w:pPr>
      <w:tabs>
        <w:tab w:val="center" w:pos="4677"/>
        <w:tab w:val="right" w:pos="9355"/>
      </w:tabs>
    </w:pPr>
    <w:rPr>
      <w:rFonts w:eastAsia="Calibri"/>
      <w:lang w:eastAsia="zh-CN"/>
    </w:rPr>
  </w:style>
  <w:style w:type="character" w:customStyle="1" w:styleId="ae">
    <w:name w:val="Нижний колонтитул Знак"/>
    <w:link w:val="ad"/>
    <w:rsid w:val="00FC4924"/>
    <w:rPr>
      <w:rFonts w:eastAsia="Calibri"/>
      <w:sz w:val="24"/>
      <w:szCs w:val="24"/>
      <w:lang w:val="ru-RU" w:eastAsia="zh-CN" w:bidi="ar-SA"/>
    </w:rPr>
  </w:style>
  <w:style w:type="paragraph" w:styleId="20">
    <w:name w:val="Body Text 2"/>
    <w:basedOn w:val="a0"/>
    <w:link w:val="21"/>
    <w:rsid w:val="008623B7"/>
    <w:pPr>
      <w:spacing w:after="120" w:line="480" w:lineRule="auto"/>
    </w:pPr>
    <w:rPr>
      <w:sz w:val="20"/>
      <w:szCs w:val="20"/>
    </w:rPr>
  </w:style>
  <w:style w:type="character" w:customStyle="1" w:styleId="21">
    <w:name w:val="Основной текст 2 Знак"/>
    <w:basedOn w:val="a1"/>
    <w:link w:val="20"/>
    <w:rsid w:val="008623B7"/>
  </w:style>
  <w:style w:type="paragraph" w:customStyle="1" w:styleId="af">
    <w:name w:val="А.Заголовок"/>
    <w:basedOn w:val="a0"/>
    <w:rsid w:val="00321250"/>
    <w:pPr>
      <w:spacing w:before="240" w:after="240"/>
      <w:ind w:right="4678"/>
      <w:jc w:val="both"/>
    </w:pPr>
    <w:rPr>
      <w:sz w:val="28"/>
      <w:szCs w:val="28"/>
    </w:rPr>
  </w:style>
  <w:style w:type="character" w:customStyle="1" w:styleId="ConsPlusNormal0">
    <w:name w:val="ConsPlusNormal Знак"/>
    <w:link w:val="ConsPlusNormal"/>
    <w:locked/>
    <w:rsid w:val="00321250"/>
    <w:rPr>
      <w:rFonts w:ascii="Arial" w:hAnsi="Arial" w:cs="Arial"/>
      <w:lang w:val="ru-RU" w:eastAsia="ru-RU" w:bidi="ar-SA"/>
    </w:rPr>
  </w:style>
  <w:style w:type="paragraph" w:customStyle="1" w:styleId="offc">
    <w:name w:val="offc"/>
    <w:basedOn w:val="a0"/>
    <w:rsid w:val="00A97BE6"/>
    <w:pPr>
      <w:numPr>
        <w:numId w:val="9"/>
      </w:numPr>
      <w:spacing w:before="75" w:after="75"/>
      <w:ind w:left="150"/>
    </w:pPr>
    <w:rPr>
      <w:rFonts w:ascii="Verdana" w:hAnsi="Verdana" w:cs="Verdana"/>
      <w:b/>
      <w:bCs/>
      <w:color w:val="000000"/>
      <w:sz w:val="17"/>
      <w:szCs w:val="17"/>
    </w:rPr>
  </w:style>
  <w:style w:type="paragraph" w:styleId="af0">
    <w:name w:val="List Paragraph"/>
    <w:basedOn w:val="a0"/>
    <w:uiPriority w:val="34"/>
    <w:qFormat/>
    <w:rsid w:val="009075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3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consultantplus://offline/ref=2E93DB060A665439792D16A6DA130924E116D6231CC61FED643B4AFFBFF379EA327AEA3BB111BEC27D94F850BAAC6F7CA9566E1ED3A22C2A3AC9742Cs6t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1BE4D13A0BA3F37F9DCCA0BAA9590127469397869847A4B59597032DD87D80FC0F390517DA40F0AFA01FEB818A4F65EAFeDp2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8591627A4F222E48FA093237A2BF454371216B71B90C5B30D13394A3090D5B709D20542AB33794FF6EE0FA3C37B54H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1BE4D13A0BA3F37F9DCCA0BAA9590127469397869847A4B59597032DD87D80FC0F390517DA40F0AFA01FEB818A4F65EAFeDp2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consultantplus://offline/ref=C81F8EFEAB483F414D0C9D3C01DE2D8BF82014CC48680CC7F9DE5F7589C235A17FF48B1A2551B7F814377184248F67B8ABB4CDDA4CCBDE3A313FCC14hBu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A0EE4-33E6-4C5B-B002-139BCFAA6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1086</Words>
  <Characters>6195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"Усть-Куломский район"</Company>
  <LinksUpToDate>false</LinksUpToDate>
  <CharactersWithSpaces>7267</CharactersWithSpaces>
  <SharedDoc>false</SharedDoc>
  <HLinks>
    <vt:vector size="42" baseType="variant">
      <vt:variant>
        <vt:i4>3866726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consultantplus://offline/ref=C81F8EFEAB483F414D0C9D3C01DE2D8BF82014CC48680CC7F9DE5F7589C235A17FF48B1A2551B7F81437708E2D8F67B8ABB4CDDA4CCBDE3A313FCC14hBu8L</vt:lpwstr>
      </vt:variant>
      <vt:variant>
        <vt:lpwstr/>
      </vt:variant>
      <vt:variant>
        <vt:i4>5177359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consultantplus://offline/ref=9666FCCB2D796241ECA1D1297E7C102C2F3C73E9C9974455D73682E430E0871695F3BB8027C9D7573D531442A0AAEF312DT0RAN</vt:lpwstr>
      </vt:variant>
      <vt:variant>
        <vt:lpwstr/>
      </vt:variant>
      <vt:variant>
        <vt:i4>3866726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consultantplus://offline/ref=C81F8EFEAB483F414D0C9D3C01DE2D8BF82014CC48680CC7F9DE5F7589C235A17FF48B1A2551B7F814377184248F67B8ABB4CDDA4CCBDE3A313FCC14hBu8L</vt:lpwstr>
      </vt:variant>
      <vt:variant>
        <vt:lpwstr/>
      </vt:variant>
      <vt:variant>
        <vt:i4>2818110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consultantplus://offline/ref=2E93DB060A665439792D16A6DA130924E116D6231CC61FED643B4AFFBFF379EA327AEA3BB111BEC27D94F850BAAC6F7CA9566E1ED3A22C2A3AC9742Cs6tAL</vt:lpwstr>
      </vt:variant>
      <vt:variant>
        <vt:lpwstr/>
      </vt:variant>
      <vt:variant>
        <vt:i4>5242967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consultantplus://offline/ref=C1BE4D13A0BA3F37F9DCCA0BAA9590127469397869847A4B59597032DD87D80FC0F390517DA40F0AFA01FEB818A4F65EAFeDp2L</vt:lpwstr>
      </vt:variant>
      <vt:variant>
        <vt:lpwstr/>
      </vt:variant>
      <vt:variant>
        <vt:i4>1900552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consultantplus://offline/ref=38591627A4F222E48FA093237A2BF454371216B71B90C5B30D13394A3090D5B709D20542AB33794FF6EE0FA3C37B54H</vt:lpwstr>
      </vt:variant>
      <vt:variant>
        <vt:lpwstr/>
      </vt:variant>
      <vt:variant>
        <vt:i4>5242967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consultantplus://offline/ref=C1BE4D13A0BA3F37F9DCCA0BAA9590127469397869847A4B59597032DD87D80FC0F390517DA40F0AFA01FEB818A4F65EAFeDp2L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имущественных и земельных отношений</dc:creator>
  <cp:lastModifiedBy>Ootdel</cp:lastModifiedBy>
  <cp:revision>5</cp:revision>
  <cp:lastPrinted>2025-08-28T14:50:00Z</cp:lastPrinted>
  <dcterms:created xsi:type="dcterms:W3CDTF">2025-07-22T06:39:00Z</dcterms:created>
  <dcterms:modified xsi:type="dcterms:W3CDTF">2025-08-28T14:50:00Z</dcterms:modified>
</cp:coreProperties>
</file>